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8B6BE" w14:textId="77777777" w:rsidR="00CC2E7F" w:rsidRDefault="00CC2E7F" w:rsidP="005F4725">
      <w:pPr>
        <w:tabs>
          <w:tab w:val="left" w:pos="85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horzAnchor="margin" w:tblpY="-615"/>
        <w:tblW w:w="10598" w:type="dxa"/>
        <w:tblLook w:val="01E0" w:firstRow="1" w:lastRow="1" w:firstColumn="1" w:lastColumn="1" w:noHBand="0" w:noVBand="0"/>
      </w:tblPr>
      <w:tblGrid>
        <w:gridCol w:w="34"/>
        <w:gridCol w:w="363"/>
        <w:gridCol w:w="2732"/>
        <w:gridCol w:w="1040"/>
        <w:gridCol w:w="1410"/>
        <w:gridCol w:w="192"/>
        <w:gridCol w:w="3776"/>
        <w:gridCol w:w="1051"/>
      </w:tblGrid>
      <w:tr w:rsidR="00CC2E7F" w:rsidRPr="00461639" w14:paraId="5973A63E" w14:textId="77777777" w:rsidTr="00CC2E7F">
        <w:trPr>
          <w:gridAfter w:val="1"/>
          <w:wAfter w:w="1051" w:type="dxa"/>
        </w:trPr>
        <w:tc>
          <w:tcPr>
            <w:tcW w:w="4169" w:type="dxa"/>
            <w:gridSpan w:val="4"/>
            <w:shd w:val="clear" w:color="auto" w:fill="auto"/>
            <w:vAlign w:val="center"/>
          </w:tcPr>
          <w:p w14:paraId="7CC76FCF" w14:textId="77777777" w:rsidR="00CC2E7F" w:rsidRPr="00461639" w:rsidRDefault="00CC2E7F" w:rsidP="00CA763E">
            <w:pPr>
              <w:spacing w:after="0" w:line="240" w:lineRule="atLeast"/>
              <w:ind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shd w:val="clear" w:color="auto" w:fill="auto"/>
          </w:tcPr>
          <w:p w14:paraId="0A1961C5" w14:textId="77777777" w:rsidR="00CC2E7F" w:rsidRDefault="00CC2E7F" w:rsidP="00CA763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14:paraId="0AC888ED" w14:textId="77777777" w:rsidR="00CC2E7F" w:rsidRDefault="00CC2E7F" w:rsidP="00CA763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14:paraId="4A39B514" w14:textId="77777777" w:rsidR="00CC2E7F" w:rsidRDefault="00CC2E7F" w:rsidP="00CA763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14:paraId="22E496F6" w14:textId="77777777" w:rsidR="00CC2E7F" w:rsidRPr="00461639" w:rsidRDefault="00CC2E7F" w:rsidP="00CA763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c">
                  <w:drawing>
                    <wp:inline distT="0" distB="0" distL="0" distR="0" wp14:anchorId="45E35364" wp14:editId="3D0300C4">
                      <wp:extent cx="615950" cy="914400"/>
                      <wp:effectExtent l="0" t="0" r="3175" b="4445"/>
                      <wp:docPr id="2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solidFill>
                                <a:srgbClr val="FFFFFF"/>
                              </a:solidFill>
                            </wpc:bg>
                            <wpc:whole/>
                            <pic:pic xmlns:pic="http://schemas.openxmlformats.org/drawingml/2006/picture">
                              <pic:nvPicPr>
                                <pic:cNvPr id="1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595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A03E113" id="Полотно 2" o:spid="_x0000_s1026" editas="canvas" style="width:48.5pt;height:1in;mso-position-horizontal-relative:char;mso-position-vertical-relative:line" coordsize="6159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159;height:9144;visibility:visible;mso-wrap-style:square" filled="t">
                        <v:fill o:detectmouseclick="t"/>
                        <v:path o:connecttype="none"/>
                      </v:shape>
                      <v:shape id="Picture 4" o:spid="_x0000_s1028" type="#_x0000_t75" style="position:absolute;width:6159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">
                        <v:imagedata r:id="rId7" o:title="" grayscale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76" w:type="dxa"/>
            <w:shd w:val="clear" w:color="auto" w:fill="auto"/>
          </w:tcPr>
          <w:p w14:paraId="368014EA" w14:textId="77777777" w:rsidR="00CC2E7F" w:rsidRPr="00461639" w:rsidRDefault="00CC2E7F" w:rsidP="00CA763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14:paraId="6AAF1BAA" w14:textId="77777777" w:rsidR="00CC2E7F" w:rsidRPr="00461639" w:rsidRDefault="00CC2E7F" w:rsidP="00CA763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14:paraId="5AC52D9C" w14:textId="77777777" w:rsidR="00CC2E7F" w:rsidRPr="00461639" w:rsidRDefault="00CC2E7F" w:rsidP="00CA763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2E7F" w:rsidRPr="00461639" w14:paraId="64BF92ED" w14:textId="77777777" w:rsidTr="00CC2E7F">
        <w:trPr>
          <w:gridAfter w:val="1"/>
          <w:wAfter w:w="1051" w:type="dxa"/>
        </w:trPr>
        <w:tc>
          <w:tcPr>
            <w:tcW w:w="4169" w:type="dxa"/>
            <w:gridSpan w:val="4"/>
            <w:shd w:val="clear" w:color="auto" w:fill="auto"/>
            <w:vAlign w:val="center"/>
          </w:tcPr>
          <w:p w14:paraId="44BD79EE" w14:textId="77777777" w:rsidR="00CC2E7F" w:rsidRPr="00461639" w:rsidRDefault="00CC2E7F" w:rsidP="00CA763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61639">
              <w:rPr>
                <w:rFonts w:ascii="Times New Roman" w:hAnsi="Times New Roman" w:cs="Times New Roman"/>
                <w:b/>
              </w:rPr>
              <w:t>АДМИНИСТРАЦИЯ</w:t>
            </w:r>
          </w:p>
          <w:p w14:paraId="33FB7E65" w14:textId="77777777" w:rsidR="00CC2E7F" w:rsidRPr="00461639" w:rsidRDefault="00CC2E7F" w:rsidP="00CA763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61639">
              <w:rPr>
                <w:rFonts w:ascii="Times New Roman" w:hAnsi="Times New Roman" w:cs="Times New Roman"/>
                <w:b/>
              </w:rPr>
              <w:t>ГОРОДА ВОТКИНСКА</w:t>
            </w:r>
          </w:p>
          <w:p w14:paraId="522CC7D9" w14:textId="77777777" w:rsidR="00CC2E7F" w:rsidRPr="00461639" w:rsidRDefault="00CC2E7F" w:rsidP="00CA763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2" w:type="dxa"/>
            <w:gridSpan w:val="2"/>
            <w:shd w:val="clear" w:color="auto" w:fill="auto"/>
          </w:tcPr>
          <w:p w14:paraId="1AFBC3E6" w14:textId="77777777" w:rsidR="00CC2E7F" w:rsidRPr="00461639" w:rsidRDefault="00CC2E7F" w:rsidP="00CA763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6" w:type="dxa"/>
            <w:shd w:val="clear" w:color="auto" w:fill="auto"/>
          </w:tcPr>
          <w:p w14:paraId="47970FE4" w14:textId="77777777" w:rsidR="00CC2E7F" w:rsidRPr="00461639" w:rsidRDefault="00CC2E7F" w:rsidP="00CA763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61639">
              <w:rPr>
                <w:rFonts w:ascii="Times New Roman" w:hAnsi="Times New Roman" w:cs="Times New Roman"/>
                <w:b/>
              </w:rPr>
              <w:t>ВОТКА КАР</w:t>
            </w:r>
          </w:p>
          <w:p w14:paraId="094986A8" w14:textId="77777777" w:rsidR="00CC2E7F" w:rsidRPr="00461639" w:rsidRDefault="00CC2E7F" w:rsidP="00CA763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61639">
              <w:rPr>
                <w:rFonts w:ascii="Times New Roman" w:hAnsi="Times New Roman" w:cs="Times New Roman"/>
                <w:b/>
              </w:rPr>
              <w:t>АДМИНИСТРАЦИ</w:t>
            </w:r>
          </w:p>
        </w:tc>
      </w:tr>
      <w:tr w:rsidR="00CC2E7F" w:rsidRPr="00947456" w14:paraId="23A9D27F" w14:textId="77777777" w:rsidTr="00CC2E7F">
        <w:trPr>
          <w:gridBefore w:val="1"/>
          <w:wBefore w:w="34" w:type="dxa"/>
          <w:trHeight w:val="675"/>
        </w:trPr>
        <w:tc>
          <w:tcPr>
            <w:tcW w:w="10564" w:type="dxa"/>
            <w:gridSpan w:val="7"/>
            <w:shd w:val="clear" w:color="auto" w:fill="auto"/>
            <w:vAlign w:val="center"/>
          </w:tcPr>
          <w:p w14:paraId="24747B45" w14:textId="77777777" w:rsidR="00CC2E7F" w:rsidRPr="00461639" w:rsidRDefault="00CC2E7F" w:rsidP="00CA763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61639">
              <w:rPr>
                <w:rFonts w:ascii="Times New Roman" w:hAnsi="Times New Roman" w:cs="Times New Roman"/>
                <w:b/>
                <w:sz w:val="36"/>
                <w:szCs w:val="36"/>
              </w:rPr>
              <w:t>ПОСТАНОВЛЕНИЕ</w:t>
            </w:r>
          </w:p>
        </w:tc>
      </w:tr>
      <w:tr w:rsidR="00CC2E7F" w:rsidRPr="00947456" w14:paraId="25A3DC0E" w14:textId="77777777" w:rsidTr="00CC2E7F">
        <w:trPr>
          <w:gridBefore w:val="2"/>
          <w:wBefore w:w="397" w:type="dxa"/>
          <w:trHeight w:val="246"/>
        </w:trPr>
        <w:tc>
          <w:tcPr>
            <w:tcW w:w="2732" w:type="dxa"/>
            <w:tcBorders>
              <w:bottom w:val="single" w:sz="4" w:space="0" w:color="auto"/>
            </w:tcBorders>
            <w:shd w:val="clear" w:color="auto" w:fill="auto"/>
          </w:tcPr>
          <w:p w14:paraId="44FD101A" w14:textId="77777777" w:rsidR="00CC2E7F" w:rsidRPr="00461639" w:rsidRDefault="00407AE9" w:rsidP="00CA763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14.03.2025</w:t>
            </w:r>
          </w:p>
        </w:tc>
        <w:tc>
          <w:tcPr>
            <w:tcW w:w="2450" w:type="dxa"/>
            <w:gridSpan w:val="2"/>
            <w:shd w:val="clear" w:color="auto" w:fill="auto"/>
          </w:tcPr>
          <w:p w14:paraId="3B5F979A" w14:textId="77777777" w:rsidR="00CC2E7F" w:rsidRPr="00461639" w:rsidRDefault="00CC2E7F" w:rsidP="00CA763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9" w:type="dxa"/>
            <w:gridSpan w:val="3"/>
            <w:shd w:val="clear" w:color="auto" w:fill="auto"/>
          </w:tcPr>
          <w:p w14:paraId="5D47C6D6" w14:textId="77777777" w:rsidR="00CC2E7F" w:rsidRPr="00461639" w:rsidRDefault="00CC2E7F" w:rsidP="00CA763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63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</w:tr>
    </w:tbl>
    <w:p w14:paraId="1A3DD689" w14:textId="77777777" w:rsidR="00CC2E7F" w:rsidRPr="00450A5B" w:rsidRDefault="00CC2E7F" w:rsidP="00CC2E7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2"/>
        </w:rPr>
      </w:pPr>
      <w:r w:rsidRPr="007E07FD">
        <w:rPr>
          <w:rFonts w:ascii="Times New Roman" w:hAnsi="Times New Roman" w:cs="Times New Roman"/>
          <w:sz w:val="24"/>
          <w:szCs w:val="22"/>
        </w:rPr>
        <w:t>г. Воткинск</w:t>
      </w:r>
    </w:p>
    <w:p w14:paraId="515C0A41" w14:textId="77777777" w:rsidR="005F4725" w:rsidRDefault="005F4725" w:rsidP="00166F52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</w:p>
    <w:p w14:paraId="53023A33" w14:textId="77777777" w:rsidR="00CE3878" w:rsidRPr="00187C1D" w:rsidRDefault="00E304A2" w:rsidP="00DF2A05">
      <w:pPr>
        <w:spacing w:after="0" w:line="240" w:lineRule="auto"/>
        <w:ind w:right="55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C1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B77BD" w:rsidRPr="00187C1D">
        <w:rPr>
          <w:rFonts w:ascii="Times New Roman" w:eastAsia="Times New Roman" w:hAnsi="Times New Roman"/>
          <w:sz w:val="28"/>
          <w:szCs w:val="28"/>
          <w:lang w:eastAsia="ru-RU"/>
        </w:rPr>
        <w:t xml:space="preserve">б утверждении </w:t>
      </w:r>
      <w:r w:rsidR="00E41703" w:rsidRPr="00187C1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B77BD" w:rsidRPr="00187C1D">
        <w:rPr>
          <w:rFonts w:ascii="Times New Roman" w:eastAsia="Times New Roman" w:hAnsi="Times New Roman"/>
          <w:sz w:val="28"/>
          <w:szCs w:val="28"/>
          <w:lang w:eastAsia="ru-RU"/>
        </w:rPr>
        <w:t>орядка</w:t>
      </w:r>
      <w:r w:rsidRPr="00187C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7C1D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обращения </w:t>
      </w:r>
      <w:r w:rsidR="00983921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отдельных категорий граждан Российской Федерации </w:t>
      </w:r>
      <w:r w:rsidR="00187C1D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FB77BD" w:rsidRPr="00187C1D">
        <w:rPr>
          <w:rFonts w:ascii="Times New Roman" w:eastAsia="Times New Roman" w:hAnsi="Times New Roman"/>
          <w:sz w:val="28"/>
          <w:szCs w:val="28"/>
          <w:lang w:eastAsia="ru-RU"/>
        </w:rPr>
        <w:t>освобождением от платы, взимаемой с родителей (з</w:t>
      </w:r>
      <w:r w:rsidR="00187C1D">
        <w:rPr>
          <w:rFonts w:ascii="Times New Roman" w:eastAsia="Times New Roman" w:hAnsi="Times New Roman"/>
          <w:sz w:val="28"/>
          <w:szCs w:val="28"/>
          <w:lang w:eastAsia="ru-RU"/>
        </w:rPr>
        <w:t>аконных представителей)</w:t>
      </w:r>
      <w:r w:rsidR="00983921">
        <w:rPr>
          <w:rFonts w:ascii="Times New Roman" w:eastAsia="Times New Roman" w:hAnsi="Times New Roman"/>
          <w:sz w:val="28"/>
          <w:szCs w:val="28"/>
          <w:lang w:eastAsia="ru-RU"/>
        </w:rPr>
        <w:t>, за присмотр и уход за детьми в образовательной организации, реализующие образовательную программу дошкольного образования на территории города Воткинска Удмуртской Республики</w:t>
      </w:r>
      <w:r w:rsidR="00187C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77FA786" w14:textId="77777777" w:rsidR="00BC6A74" w:rsidRDefault="00F349C1" w:rsidP="00DF2A05">
      <w:pPr>
        <w:spacing w:after="0" w:line="240" w:lineRule="auto"/>
        <w:ind w:right="552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6F4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174A6FDD" w14:textId="77777777" w:rsidR="00853D5F" w:rsidRPr="0039338B" w:rsidRDefault="00853D5F" w:rsidP="00BC6A74">
      <w:pPr>
        <w:spacing w:after="0" w:line="240" w:lineRule="auto"/>
        <w:ind w:right="3969"/>
        <w:rPr>
          <w:rFonts w:ascii="Times New Roman" w:hAnsi="Times New Roman" w:cs="Times New Roman"/>
          <w:sz w:val="26"/>
          <w:szCs w:val="26"/>
        </w:rPr>
      </w:pPr>
    </w:p>
    <w:p w14:paraId="1DB21CE5" w14:textId="77777777" w:rsidR="00983921" w:rsidRPr="00983921" w:rsidRDefault="00983921" w:rsidP="00AB59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921">
        <w:rPr>
          <w:rFonts w:ascii="Times New Roman" w:hAnsi="Times New Roman" w:cs="Times New Roman"/>
          <w:sz w:val="28"/>
          <w:szCs w:val="28"/>
        </w:rPr>
        <w:t>В целях социальной поддержки граждан Российской Федерации, принимающих участие в специальной военной операции, во исполнение Указа Главы Удмуртской Республики от 16 февраля 2023 года № 26 «Об освобождении отдельных категорий родителей (законных представителей) от взимания родительской платы за присмотр и уход за детьми в государственной образовательной организации Удмуртской Республики, реализующей образовательную программу дошкольного образования»,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921">
        <w:rPr>
          <w:rFonts w:ascii="Times New Roman" w:hAnsi="Times New Roman" w:cs="Times New Roman"/>
          <w:sz w:val="28"/>
          <w:szCs w:val="28"/>
        </w:rPr>
        <w:t xml:space="preserve">на основании приказа Министерства образования и науки Удмуртской Республики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83921">
        <w:rPr>
          <w:rFonts w:ascii="Times New Roman" w:hAnsi="Times New Roman" w:cs="Times New Roman"/>
          <w:sz w:val="28"/>
          <w:szCs w:val="28"/>
        </w:rPr>
        <w:t>6 февраля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83921">
        <w:rPr>
          <w:rFonts w:ascii="Times New Roman" w:hAnsi="Times New Roman" w:cs="Times New Roman"/>
          <w:sz w:val="28"/>
          <w:szCs w:val="28"/>
        </w:rPr>
        <w:t xml:space="preserve"> года № 2</w:t>
      </w:r>
      <w:r>
        <w:rPr>
          <w:rFonts w:ascii="Times New Roman" w:hAnsi="Times New Roman" w:cs="Times New Roman"/>
          <w:sz w:val="28"/>
          <w:szCs w:val="28"/>
        </w:rPr>
        <w:t>94</w:t>
      </w:r>
      <w:r w:rsidRPr="00983921">
        <w:rPr>
          <w:rFonts w:ascii="Times New Roman" w:hAnsi="Times New Roman" w:cs="Times New Roman"/>
          <w:sz w:val="28"/>
          <w:szCs w:val="28"/>
        </w:rPr>
        <w:t xml:space="preserve"> «Об утверждении Типового порядка обращения </w:t>
      </w:r>
      <w:r>
        <w:rPr>
          <w:rFonts w:ascii="Times New Roman" w:hAnsi="Times New Roman" w:cs="Times New Roman"/>
          <w:sz w:val="28"/>
          <w:szCs w:val="28"/>
        </w:rPr>
        <w:t xml:space="preserve">отдельных категорий граждан Российской Федерации </w:t>
      </w:r>
      <w:r w:rsidRPr="00983921">
        <w:rPr>
          <w:rFonts w:ascii="Times New Roman" w:hAnsi="Times New Roman" w:cs="Times New Roman"/>
          <w:sz w:val="28"/>
          <w:szCs w:val="28"/>
        </w:rPr>
        <w:t>за освобождением от платы, взимаемой с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>, за  присмотр и  уход за  детьми  в образовательной организации, реализующей образовательную программу дошкольного образования на территории Удмуртской Республики»,</w:t>
      </w:r>
      <w:r w:rsidRPr="00983921">
        <w:t xml:space="preserve"> </w:t>
      </w:r>
      <w:r w:rsidRPr="00983921">
        <w:rPr>
          <w:rFonts w:ascii="Times New Roman" w:hAnsi="Times New Roman" w:cs="Times New Roman"/>
          <w:sz w:val="28"/>
          <w:szCs w:val="28"/>
        </w:rPr>
        <w:t xml:space="preserve">руководствуясь  Уставом  муниципального образования  «Город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921">
        <w:rPr>
          <w:rFonts w:ascii="Times New Roman" w:hAnsi="Times New Roman" w:cs="Times New Roman"/>
          <w:sz w:val="28"/>
          <w:szCs w:val="28"/>
        </w:rPr>
        <w:t xml:space="preserve">Воткинск»,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92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921">
        <w:rPr>
          <w:rFonts w:ascii="Times New Roman" w:hAnsi="Times New Roman" w:cs="Times New Roman"/>
          <w:sz w:val="28"/>
          <w:szCs w:val="28"/>
        </w:rPr>
        <w:t>города  Воткинска,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921">
        <w:rPr>
          <w:rFonts w:ascii="Times New Roman" w:hAnsi="Times New Roman" w:cs="Times New Roman"/>
          <w:sz w:val="28"/>
          <w:szCs w:val="28"/>
        </w:rPr>
        <w:t xml:space="preserve"> </w:t>
      </w:r>
      <w:r w:rsidRPr="00983921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550B4C17" w14:textId="77777777" w:rsidR="00FB77BD" w:rsidRPr="00187C1D" w:rsidRDefault="00FB77BD" w:rsidP="00F701F5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D1F42" w:rsidRPr="00187C1D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CB6DC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D1F42" w:rsidRPr="00187C1D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BD1F42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обращения отдельных категорий граждан Российской Федерации за </w:t>
      </w:r>
      <w:r w:rsidR="00BD1F42" w:rsidRPr="00187C1D">
        <w:rPr>
          <w:rFonts w:ascii="Times New Roman" w:eastAsia="Times New Roman" w:hAnsi="Times New Roman"/>
          <w:sz w:val="28"/>
          <w:szCs w:val="28"/>
          <w:lang w:eastAsia="ru-RU"/>
        </w:rPr>
        <w:t>освобождением от платы, взимаемой с родителей (з</w:t>
      </w:r>
      <w:r w:rsidR="00BD1F42">
        <w:rPr>
          <w:rFonts w:ascii="Times New Roman" w:eastAsia="Times New Roman" w:hAnsi="Times New Roman"/>
          <w:sz w:val="28"/>
          <w:szCs w:val="28"/>
          <w:lang w:eastAsia="ru-RU"/>
        </w:rPr>
        <w:t xml:space="preserve">аконных представителей), за присмотр и уход за детьми в образовательной организации, реализующие образовательную программу дошкольного </w:t>
      </w:r>
      <w:r w:rsidR="00BD1F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образования на территории города Воткинска Удмуртской Республики</w:t>
      </w:r>
      <w:r w:rsidR="00E41703" w:rsidRPr="00187C1D">
        <w:rPr>
          <w:rFonts w:ascii="Times New Roman" w:hAnsi="Times New Roman" w:cs="Times New Roman"/>
          <w:sz w:val="28"/>
          <w:szCs w:val="28"/>
        </w:rPr>
        <w:t>,</w:t>
      </w:r>
      <w:r w:rsidRPr="00187C1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14:paraId="2D72F276" w14:textId="77777777" w:rsidR="00FB77BD" w:rsidRPr="00187C1D" w:rsidRDefault="00FB77BD" w:rsidP="00F701F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CC661F" w14:textId="77777777" w:rsidR="006D1D22" w:rsidRPr="00BD1F42" w:rsidRDefault="00FB77BD" w:rsidP="00F701F5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F4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2346C8" w:rsidRPr="00BD1F42">
        <w:rPr>
          <w:rFonts w:ascii="Times New Roman" w:hAnsi="Times New Roman" w:cs="Times New Roman"/>
          <w:sz w:val="28"/>
          <w:szCs w:val="28"/>
        </w:rPr>
        <w:t>утратившими силу</w:t>
      </w:r>
      <w:r w:rsidR="00BD1F42">
        <w:rPr>
          <w:rFonts w:ascii="Times New Roman" w:hAnsi="Times New Roman" w:cs="Times New Roman"/>
          <w:sz w:val="28"/>
          <w:szCs w:val="28"/>
        </w:rPr>
        <w:t xml:space="preserve"> </w:t>
      </w:r>
      <w:r w:rsidR="002F0263" w:rsidRPr="00BD1F42">
        <w:rPr>
          <w:rFonts w:ascii="Times New Roman" w:hAnsi="Times New Roman" w:cs="Times New Roman"/>
          <w:sz w:val="28"/>
          <w:szCs w:val="28"/>
        </w:rPr>
        <w:t>постановлени</w:t>
      </w:r>
      <w:r w:rsidR="006D1D22" w:rsidRPr="00BD1F42">
        <w:rPr>
          <w:rFonts w:ascii="Times New Roman" w:hAnsi="Times New Roman" w:cs="Times New Roman"/>
          <w:sz w:val="28"/>
          <w:szCs w:val="28"/>
        </w:rPr>
        <w:t>е</w:t>
      </w:r>
      <w:r w:rsidR="002F0263" w:rsidRPr="00BD1F42">
        <w:rPr>
          <w:rFonts w:ascii="Times New Roman" w:hAnsi="Times New Roman" w:cs="Times New Roman"/>
          <w:sz w:val="28"/>
          <w:szCs w:val="28"/>
        </w:rPr>
        <w:t xml:space="preserve"> Администрации города Воткинска от 2</w:t>
      </w:r>
      <w:r w:rsidR="00BD1F42">
        <w:rPr>
          <w:rFonts w:ascii="Times New Roman" w:hAnsi="Times New Roman" w:cs="Times New Roman"/>
          <w:sz w:val="28"/>
          <w:szCs w:val="28"/>
        </w:rPr>
        <w:t>0</w:t>
      </w:r>
      <w:r w:rsidR="002F0263" w:rsidRPr="00BD1F42">
        <w:rPr>
          <w:rFonts w:ascii="Times New Roman" w:hAnsi="Times New Roman" w:cs="Times New Roman"/>
          <w:sz w:val="28"/>
          <w:szCs w:val="28"/>
        </w:rPr>
        <w:t xml:space="preserve"> </w:t>
      </w:r>
      <w:r w:rsidR="00BD1F42">
        <w:rPr>
          <w:rFonts w:ascii="Times New Roman" w:hAnsi="Times New Roman" w:cs="Times New Roman"/>
          <w:sz w:val="28"/>
          <w:szCs w:val="28"/>
        </w:rPr>
        <w:t>января</w:t>
      </w:r>
      <w:r w:rsidR="002F0263" w:rsidRPr="00BD1F42">
        <w:rPr>
          <w:rFonts w:ascii="Times New Roman" w:hAnsi="Times New Roman" w:cs="Times New Roman"/>
          <w:sz w:val="28"/>
          <w:szCs w:val="28"/>
        </w:rPr>
        <w:t xml:space="preserve"> 202</w:t>
      </w:r>
      <w:r w:rsidR="00BD1F42">
        <w:rPr>
          <w:rFonts w:ascii="Times New Roman" w:hAnsi="Times New Roman" w:cs="Times New Roman"/>
          <w:sz w:val="28"/>
          <w:szCs w:val="28"/>
        </w:rPr>
        <w:t>5</w:t>
      </w:r>
      <w:r w:rsidR="002F0263" w:rsidRPr="00BD1F4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13653" w:rsidRPr="00BD1F42">
        <w:rPr>
          <w:rFonts w:ascii="Times New Roman" w:hAnsi="Times New Roman" w:cs="Times New Roman"/>
          <w:sz w:val="28"/>
          <w:szCs w:val="28"/>
        </w:rPr>
        <w:t xml:space="preserve"> </w:t>
      </w:r>
      <w:r w:rsidR="00BD1F42">
        <w:rPr>
          <w:rFonts w:ascii="Times New Roman" w:hAnsi="Times New Roman" w:cs="Times New Roman"/>
          <w:sz w:val="28"/>
          <w:szCs w:val="28"/>
        </w:rPr>
        <w:t>37</w:t>
      </w:r>
      <w:r w:rsidR="002F0263" w:rsidRPr="00BD1F42">
        <w:rPr>
          <w:rFonts w:ascii="Times New Roman" w:hAnsi="Times New Roman" w:cs="Times New Roman"/>
          <w:sz w:val="28"/>
          <w:szCs w:val="28"/>
        </w:rPr>
        <w:t xml:space="preserve"> «</w:t>
      </w:r>
      <w:r w:rsidR="00F701F5" w:rsidRPr="00F701F5">
        <w:rPr>
          <w:rFonts w:ascii="Times New Roman" w:hAnsi="Times New Roman" w:cs="Times New Roman"/>
          <w:sz w:val="28"/>
          <w:szCs w:val="28"/>
        </w:rPr>
        <w:t>Об утверждении в новой редакции Порядка обращения за освобождением от платы, взимаемой с родителей (законных представителей)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</w:t>
      </w:r>
      <w:r w:rsidR="002F0263" w:rsidRPr="00BD1F42">
        <w:rPr>
          <w:rFonts w:ascii="Times New Roman" w:hAnsi="Times New Roman" w:cs="Times New Roman"/>
          <w:sz w:val="28"/>
          <w:szCs w:val="28"/>
        </w:rPr>
        <w:t>»</w:t>
      </w:r>
      <w:r w:rsidR="00BD1F42">
        <w:rPr>
          <w:rFonts w:ascii="Times New Roman" w:hAnsi="Times New Roman" w:cs="Times New Roman"/>
          <w:sz w:val="28"/>
          <w:szCs w:val="28"/>
        </w:rPr>
        <w:t>.</w:t>
      </w:r>
    </w:p>
    <w:p w14:paraId="15767128" w14:textId="77777777" w:rsidR="006D1D22" w:rsidRPr="00187C1D" w:rsidRDefault="006D1D22" w:rsidP="00F701F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DFC05A" w14:textId="77777777" w:rsidR="002F1EE3" w:rsidRPr="00187C1D" w:rsidRDefault="00F701F5" w:rsidP="00F701F5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н</w:t>
      </w:r>
      <w:r w:rsidR="002F1EE3" w:rsidRPr="00187C1D">
        <w:rPr>
          <w:rFonts w:ascii="Times New Roman" w:hAnsi="Times New Roman" w:cs="Times New Roman"/>
          <w:sz w:val="28"/>
          <w:szCs w:val="28"/>
        </w:rPr>
        <w:t xml:space="preserve">астоящее постановление вступает в силу с </w:t>
      </w:r>
      <w:r w:rsidR="002346C8" w:rsidRPr="00187C1D">
        <w:rPr>
          <w:rFonts w:ascii="Times New Roman" w:hAnsi="Times New Roman" w:cs="Times New Roman"/>
          <w:sz w:val="28"/>
          <w:szCs w:val="28"/>
        </w:rPr>
        <w:t xml:space="preserve">момента издания и распространяет свое действие на правоотношения, возникшие с </w:t>
      </w:r>
      <w:r w:rsidR="005A2382">
        <w:rPr>
          <w:rFonts w:ascii="Times New Roman" w:hAnsi="Times New Roman" w:cs="Times New Roman"/>
          <w:sz w:val="28"/>
          <w:szCs w:val="28"/>
        </w:rPr>
        <w:t>0</w:t>
      </w:r>
      <w:r w:rsidR="002F1EE3" w:rsidRPr="00187C1D">
        <w:rPr>
          <w:rFonts w:ascii="Times New Roman" w:hAnsi="Times New Roman" w:cs="Times New Roman"/>
          <w:sz w:val="28"/>
          <w:szCs w:val="28"/>
        </w:rPr>
        <w:t>1 января 202</w:t>
      </w:r>
      <w:r w:rsidR="00B335B8" w:rsidRPr="00187C1D">
        <w:rPr>
          <w:rFonts w:ascii="Times New Roman" w:hAnsi="Times New Roman" w:cs="Times New Roman"/>
          <w:sz w:val="28"/>
          <w:szCs w:val="28"/>
        </w:rPr>
        <w:t>5</w:t>
      </w:r>
      <w:r w:rsidR="002F1EE3" w:rsidRPr="00187C1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51E33F12" w14:textId="77777777" w:rsidR="003B6B0F" w:rsidRPr="00187C1D" w:rsidRDefault="003B6B0F" w:rsidP="00F701F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F7717B" w14:textId="77777777" w:rsidR="002D18A9" w:rsidRPr="00187C1D" w:rsidRDefault="002346C8" w:rsidP="00F7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4. </w:t>
      </w:r>
      <w:r w:rsidR="00013653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</w:t>
      </w:r>
      <w:r w:rsidR="002D18A9" w:rsidRPr="00187C1D">
        <w:rPr>
          <w:rFonts w:ascii="Times New Roman" w:hAnsi="Times New Roman" w:cs="Times New Roman"/>
          <w:sz w:val="28"/>
          <w:szCs w:val="28"/>
        </w:rPr>
        <w:t>обн</w:t>
      </w:r>
      <w:r w:rsidR="00013653">
        <w:rPr>
          <w:rFonts w:ascii="Times New Roman" w:hAnsi="Times New Roman" w:cs="Times New Roman"/>
          <w:sz w:val="28"/>
          <w:szCs w:val="28"/>
        </w:rPr>
        <w:t xml:space="preserve">ародованию путем опубликования в сетевом </w:t>
      </w:r>
      <w:r w:rsidR="002D18A9" w:rsidRPr="00187C1D">
        <w:rPr>
          <w:rFonts w:ascii="Times New Roman" w:hAnsi="Times New Roman" w:cs="Times New Roman"/>
          <w:sz w:val="28"/>
          <w:szCs w:val="28"/>
        </w:rPr>
        <w:t>издании «Официальные документы муниципального образования «Город Воткинск».</w:t>
      </w:r>
    </w:p>
    <w:p w14:paraId="50C92A4A" w14:textId="77777777" w:rsidR="00280EC1" w:rsidRPr="00187C1D" w:rsidRDefault="002346C8" w:rsidP="002D18A9">
      <w:pPr>
        <w:pStyle w:val="a6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5. </w:t>
      </w:r>
      <w:r w:rsidR="002D18A9" w:rsidRPr="00187C1D">
        <w:rPr>
          <w:rFonts w:ascii="Times New Roman" w:hAnsi="Times New Roman" w:cs="Times New Roman"/>
          <w:sz w:val="28"/>
          <w:szCs w:val="28"/>
        </w:rPr>
        <w:t xml:space="preserve"> </w:t>
      </w:r>
      <w:r w:rsidR="00C41CC2" w:rsidRPr="00187C1D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8B14B5" w:rsidRPr="00187C1D">
        <w:rPr>
          <w:rFonts w:ascii="Times New Roman" w:hAnsi="Times New Roman" w:cs="Times New Roman"/>
          <w:sz w:val="28"/>
          <w:szCs w:val="28"/>
        </w:rPr>
        <w:t>п</w:t>
      </w:r>
      <w:r w:rsidR="00C41CC2" w:rsidRPr="00187C1D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</w:t>
      </w:r>
      <w:r w:rsidR="00853D5F" w:rsidRPr="00187C1D">
        <w:rPr>
          <w:rFonts w:ascii="Times New Roman" w:hAnsi="Times New Roman" w:cs="Times New Roman"/>
          <w:sz w:val="28"/>
          <w:szCs w:val="28"/>
        </w:rPr>
        <w:t>г</w:t>
      </w:r>
      <w:r w:rsidR="00C41CC2" w:rsidRPr="00187C1D">
        <w:rPr>
          <w:rFonts w:ascii="Times New Roman" w:hAnsi="Times New Roman" w:cs="Times New Roman"/>
          <w:sz w:val="28"/>
          <w:szCs w:val="28"/>
        </w:rPr>
        <w:t>лавы Администрации по социальным вопросам – начальника Управления социальной поддержки населения Администрации г. Воткинска.</w:t>
      </w:r>
    </w:p>
    <w:p w14:paraId="506831F9" w14:textId="77777777" w:rsidR="003B6B0F" w:rsidRPr="00187C1D" w:rsidRDefault="003B6B0F" w:rsidP="005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51F62C" w14:textId="77777777" w:rsidR="003B6B0F" w:rsidRPr="00187C1D" w:rsidRDefault="003B6B0F" w:rsidP="005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5DD23A" w14:textId="77777777" w:rsidR="003B6B0F" w:rsidRPr="00187C1D" w:rsidRDefault="003B6B0F" w:rsidP="005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569F30" w14:textId="77777777" w:rsidR="008B14B5" w:rsidRDefault="00301F1E" w:rsidP="0021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Глава</w:t>
      </w:r>
      <w:r w:rsidR="00280EC1" w:rsidRPr="00187C1D">
        <w:rPr>
          <w:rFonts w:ascii="Times New Roman" w:hAnsi="Times New Roman" w:cs="Times New Roman"/>
          <w:sz w:val="28"/>
          <w:szCs w:val="28"/>
        </w:rPr>
        <w:t xml:space="preserve"> </w:t>
      </w:r>
      <w:r w:rsidR="00D22CD4" w:rsidRPr="00187C1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80EC1" w:rsidRPr="00187C1D">
        <w:rPr>
          <w:rFonts w:ascii="Times New Roman" w:hAnsi="Times New Roman" w:cs="Times New Roman"/>
          <w:sz w:val="28"/>
          <w:szCs w:val="28"/>
        </w:rPr>
        <w:t xml:space="preserve">        </w:t>
      </w:r>
      <w:r w:rsidR="00F54CA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80EC1" w:rsidRPr="00187C1D">
        <w:rPr>
          <w:rFonts w:ascii="Times New Roman" w:hAnsi="Times New Roman" w:cs="Times New Roman"/>
          <w:sz w:val="28"/>
          <w:szCs w:val="28"/>
        </w:rPr>
        <w:t xml:space="preserve">  </w:t>
      </w:r>
      <w:r w:rsidR="007A36C6">
        <w:rPr>
          <w:rFonts w:ascii="Times New Roman" w:hAnsi="Times New Roman" w:cs="Times New Roman"/>
          <w:sz w:val="28"/>
          <w:szCs w:val="28"/>
        </w:rPr>
        <w:t xml:space="preserve">    </w:t>
      </w:r>
      <w:r w:rsidR="00DF2A05">
        <w:rPr>
          <w:rFonts w:ascii="Times New Roman" w:hAnsi="Times New Roman" w:cs="Times New Roman"/>
          <w:sz w:val="28"/>
          <w:szCs w:val="28"/>
        </w:rPr>
        <w:t xml:space="preserve">    </w:t>
      </w:r>
      <w:r w:rsidR="007A36C6">
        <w:rPr>
          <w:rFonts w:ascii="Times New Roman" w:hAnsi="Times New Roman" w:cs="Times New Roman"/>
          <w:sz w:val="28"/>
          <w:szCs w:val="28"/>
        </w:rPr>
        <w:t xml:space="preserve">   </w:t>
      </w:r>
      <w:r w:rsidR="00280EC1" w:rsidRPr="00187C1D">
        <w:rPr>
          <w:rFonts w:ascii="Times New Roman" w:hAnsi="Times New Roman" w:cs="Times New Roman"/>
          <w:sz w:val="28"/>
          <w:szCs w:val="28"/>
        </w:rPr>
        <w:t xml:space="preserve"> </w:t>
      </w:r>
      <w:r w:rsidRPr="00187C1D">
        <w:rPr>
          <w:rFonts w:ascii="Times New Roman" w:hAnsi="Times New Roman" w:cs="Times New Roman"/>
          <w:sz w:val="28"/>
          <w:szCs w:val="28"/>
        </w:rPr>
        <w:t>А.В.</w:t>
      </w:r>
      <w:r w:rsidR="00C41CC2" w:rsidRPr="00187C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C1D">
        <w:rPr>
          <w:rFonts w:ascii="Times New Roman" w:hAnsi="Times New Roman" w:cs="Times New Roman"/>
          <w:sz w:val="28"/>
          <w:szCs w:val="28"/>
        </w:rPr>
        <w:t>Заметаев</w:t>
      </w:r>
      <w:proofErr w:type="spellEnd"/>
    </w:p>
    <w:p w14:paraId="7B25BD0A" w14:textId="77777777" w:rsidR="001C1DD6" w:rsidRDefault="001C1DD6" w:rsidP="0021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D22935" w14:textId="77777777" w:rsidR="001C1DD6" w:rsidRDefault="001C1DD6" w:rsidP="0021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83CAC5" w14:textId="77777777" w:rsidR="001C1DD6" w:rsidRDefault="001C1DD6" w:rsidP="0021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06AC6D" w14:textId="77777777" w:rsidR="001C1DD6" w:rsidRDefault="001C1DD6" w:rsidP="0021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11A8AB" w14:textId="77777777" w:rsidR="001C1DD6" w:rsidRDefault="001C1DD6" w:rsidP="0021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805E25" w14:textId="77777777" w:rsidR="001C1DD6" w:rsidRDefault="001C1DD6" w:rsidP="0021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A889DC" w14:textId="77777777" w:rsidR="001C1DD6" w:rsidRDefault="001C1DD6" w:rsidP="0021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BD8AEC" w14:textId="77777777" w:rsidR="001C1DD6" w:rsidRDefault="001C1DD6" w:rsidP="0021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875CF1" w14:textId="77777777" w:rsidR="001C1DD6" w:rsidRDefault="001C1DD6" w:rsidP="0021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058841" w14:textId="77777777" w:rsidR="001C1DD6" w:rsidRDefault="001C1DD6" w:rsidP="0021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490572" w14:textId="77777777" w:rsidR="001C1DD6" w:rsidRDefault="001C1DD6" w:rsidP="0021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62CC77" w14:textId="77777777" w:rsidR="001C1DD6" w:rsidRDefault="001C1DD6" w:rsidP="0021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4ADA34" w14:textId="77777777" w:rsidR="001C1DD6" w:rsidRDefault="001C1DD6" w:rsidP="0021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A1E916" w14:textId="626B09FD" w:rsidR="001C1DD6" w:rsidRDefault="001C1DD6" w:rsidP="0021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6B206D" w14:textId="77777777" w:rsidR="009A0377" w:rsidRDefault="009A0377" w:rsidP="0021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D77D5EC" w14:textId="77777777" w:rsidR="001C1DD6" w:rsidRDefault="001C1DD6" w:rsidP="0021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568BFC" w14:textId="77777777" w:rsidR="003562E1" w:rsidRDefault="003562E1" w:rsidP="0021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4526CD" w14:textId="77777777" w:rsidR="003562E1" w:rsidRDefault="003562E1" w:rsidP="0021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EE61AA" w14:textId="77777777" w:rsidR="003562E1" w:rsidRDefault="003562E1" w:rsidP="0021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256C69" w14:textId="77777777" w:rsidR="003562E1" w:rsidRDefault="003562E1" w:rsidP="0021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CADB9" w14:textId="77777777" w:rsidR="003562E1" w:rsidRDefault="003562E1" w:rsidP="0021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6140D1" w14:textId="77777777" w:rsidR="003562E1" w:rsidRDefault="003562E1" w:rsidP="0021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0044A7" w14:textId="77777777" w:rsidR="003562E1" w:rsidRDefault="003562E1" w:rsidP="0021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569362" w14:textId="77777777" w:rsidR="001C1DD6" w:rsidRPr="003562E1" w:rsidRDefault="00166F52" w:rsidP="003562E1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У</w:t>
      </w:r>
      <w:r w:rsidR="001C1DD6" w:rsidRPr="003562E1">
        <w:rPr>
          <w:rFonts w:ascii="Times New Roman" w:eastAsia="Calibri" w:hAnsi="Times New Roman" w:cs="Times New Roman"/>
          <w:sz w:val="26"/>
          <w:szCs w:val="26"/>
        </w:rPr>
        <w:t xml:space="preserve">твержден </w:t>
      </w:r>
    </w:p>
    <w:p w14:paraId="6960F2D6" w14:textId="77777777" w:rsidR="001C1DD6" w:rsidRPr="003562E1" w:rsidRDefault="001C1DD6" w:rsidP="003562E1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62E1">
        <w:rPr>
          <w:rFonts w:ascii="Times New Roman" w:eastAsia="Calibri" w:hAnsi="Times New Roman" w:cs="Times New Roman"/>
          <w:sz w:val="26"/>
          <w:szCs w:val="26"/>
        </w:rPr>
        <w:t>постановлением</w:t>
      </w:r>
    </w:p>
    <w:p w14:paraId="4750EC96" w14:textId="77777777" w:rsidR="001C1DD6" w:rsidRPr="003562E1" w:rsidRDefault="001C1DD6" w:rsidP="003562E1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62E1">
        <w:rPr>
          <w:rFonts w:ascii="Times New Roman" w:eastAsia="Calibri" w:hAnsi="Times New Roman" w:cs="Times New Roman"/>
          <w:sz w:val="26"/>
          <w:szCs w:val="26"/>
        </w:rPr>
        <w:t>Администрации города Воткинска</w:t>
      </w:r>
    </w:p>
    <w:p w14:paraId="0690FF1A" w14:textId="77777777" w:rsidR="001C1DD6" w:rsidRPr="003562E1" w:rsidRDefault="001C1DD6" w:rsidP="003562E1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62E1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3562E1">
        <w:rPr>
          <w:rFonts w:ascii="Times New Roman" w:eastAsia="Calibri" w:hAnsi="Times New Roman" w:cs="Times New Roman"/>
          <w:sz w:val="26"/>
          <w:szCs w:val="26"/>
        </w:rPr>
        <w:t>14.03.2025</w:t>
      </w:r>
      <w:r w:rsidRPr="003562E1">
        <w:rPr>
          <w:rFonts w:ascii="Times New Roman" w:eastAsia="Calibri" w:hAnsi="Times New Roman" w:cs="Times New Roman"/>
          <w:sz w:val="26"/>
          <w:szCs w:val="26"/>
        </w:rPr>
        <w:t xml:space="preserve"> г.  №</w:t>
      </w:r>
      <w:r w:rsidR="003562E1">
        <w:rPr>
          <w:rFonts w:ascii="Times New Roman" w:eastAsia="Calibri" w:hAnsi="Times New Roman" w:cs="Times New Roman"/>
          <w:sz w:val="26"/>
          <w:szCs w:val="26"/>
        </w:rPr>
        <w:t xml:space="preserve"> 296</w:t>
      </w:r>
    </w:p>
    <w:p w14:paraId="03973C4D" w14:textId="77777777" w:rsidR="001C1DD6" w:rsidRPr="006B02AE" w:rsidRDefault="001C1DD6" w:rsidP="001C1DD6">
      <w:pPr>
        <w:pStyle w:val="ConsPlusNonformat"/>
        <w:ind w:left="567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5552"/>
      </w:tblGrid>
      <w:tr w:rsidR="001C1DD6" w14:paraId="12F3583A" w14:textId="77777777" w:rsidTr="00495528">
        <w:tc>
          <w:tcPr>
            <w:tcW w:w="3793" w:type="dxa"/>
          </w:tcPr>
          <w:p w14:paraId="5BF0FDC2" w14:textId="77777777" w:rsidR="001C1DD6" w:rsidRDefault="001C1DD6" w:rsidP="00495528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52" w:type="dxa"/>
          </w:tcPr>
          <w:p w14:paraId="4743E6A0" w14:textId="77777777" w:rsidR="001C1DD6" w:rsidRDefault="001C1DD6" w:rsidP="00495528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1C8C6338" w14:textId="77777777" w:rsidR="001C1DD6" w:rsidRDefault="001C1DD6" w:rsidP="001C1DD6">
      <w:pPr>
        <w:pStyle w:val="a7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ПОРЯДОК </w:t>
      </w:r>
    </w:p>
    <w:p w14:paraId="50C70D05" w14:textId="77777777" w:rsidR="001C1DD6" w:rsidRDefault="001C1DD6" w:rsidP="001C1DD6">
      <w:pPr>
        <w:pStyle w:val="a7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обращения отдельных категорий граждан Российской Федерации за освобождением от платы, взимаемой с родителей (законных представителей), за присмотр и уход за детьми в образовательной организации, реализующей образовательную программу дошкольного образования на территории города Воткинска Удмуртской Республики</w:t>
      </w:r>
    </w:p>
    <w:p w14:paraId="7F4B6310" w14:textId="77777777" w:rsidR="001C1DD6" w:rsidRDefault="001C1DD6" w:rsidP="001C1DD6">
      <w:pPr>
        <w:pStyle w:val="a7"/>
        <w:jc w:val="both"/>
        <w:rPr>
          <w:rFonts w:ascii="Times New Roman" w:hAnsi="Times New Roman" w:cs="Times New Roman"/>
          <w:sz w:val="27"/>
          <w:szCs w:val="27"/>
        </w:rPr>
      </w:pPr>
    </w:p>
    <w:p w14:paraId="0A244C62" w14:textId="77777777" w:rsidR="001C1DD6" w:rsidRDefault="001C1DD6" w:rsidP="001C1DD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</w:t>
      </w:r>
      <w:r>
        <w:rPr>
          <w:rFonts w:ascii="Times New Roman" w:hAnsi="Times New Roman"/>
          <w:sz w:val="27"/>
          <w:szCs w:val="27"/>
        </w:rPr>
        <w:tab/>
        <w:t xml:space="preserve">Настоящий Порядок разработан в целях реализации Указа Главы Удмуртской Республики от 16 февраля 2023 года № 26 «Об освобождении отдельных категорий родителей (законных представителей) от взимания родительской платы за присмотр и уход за детьми в государственной образовательной организации Удмуртской Республики, реализующей образовательную программу дошкольного образования», и устанавливает правила обращения отдельных категорий граждан Российской Федерации за освобождением от платы, взимаемой с родителей (законных представителей), за присмотр и уход за детьми в образовательной организации, реализующей образовательную программу дошкольного образования на территории города Воткинска Удмуртской Республики (далее – дошкольная организация). </w:t>
      </w:r>
    </w:p>
    <w:p w14:paraId="2D9310E9" w14:textId="77777777" w:rsidR="001C1DD6" w:rsidRDefault="001C1DD6" w:rsidP="001C1DD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2.</w:t>
      </w:r>
      <w:r>
        <w:rPr>
          <w:rFonts w:ascii="Times New Roman" w:hAnsi="Times New Roman"/>
          <w:color w:val="000000" w:themeColor="text1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>Право на освобождение от платы, взимаемой с родителей (законных представителей) за присмотр и уход за детьми в дошкольной организации (далее – плата за присмотр и уход за детьми), имеют родители (законные представители) (далее – участники специальной военной операции):</w:t>
      </w:r>
    </w:p>
    <w:p w14:paraId="7DFC9528" w14:textId="77777777" w:rsidR="001C1DD6" w:rsidRDefault="001C1DD6" w:rsidP="001C1DD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1) призванные на военную службу по мобилизации в Вооруженные Силы Российской Федерации в соответствии с </w:t>
      </w:r>
      <w:hyperlink r:id="rId8" w:tooltip="consultantplus://offline/ref=1055698AB28D17E002D77D9EBA94FA9FB7FAEB9DF67D25145143C79CFA057BAE8DD4EB6941B9B1107A63D1D0B966VFG" w:history="1">
        <w:r>
          <w:rPr>
            <w:rFonts w:ascii="Times New Roman" w:hAnsi="Times New Roman"/>
            <w:sz w:val="27"/>
            <w:szCs w:val="27"/>
          </w:rPr>
          <w:t>Указом</w:t>
        </w:r>
      </w:hyperlink>
      <w:r>
        <w:rPr>
          <w:rFonts w:ascii="Times New Roman" w:hAnsi="Times New Roman"/>
          <w:sz w:val="27"/>
          <w:szCs w:val="27"/>
        </w:rPr>
        <w:t xml:space="preserve"> Президента Российской Федерации от 21 сентября 2022 года № 647 «Об объявлении частичной мобилизации в Российской Федерации»;</w:t>
      </w:r>
    </w:p>
    <w:p w14:paraId="5DF3098E" w14:textId="77777777" w:rsidR="001C1DD6" w:rsidRDefault="001C1DD6" w:rsidP="001C1DD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2) заключившие контракт о добровольном содействии в выполнении задач, возложенных на Вооруженные Силы Российской или войска национальной гвардии Российской Федерации;</w:t>
      </w:r>
    </w:p>
    <w:p w14:paraId="4FC26753" w14:textId="77777777" w:rsidR="001C1DD6" w:rsidRDefault="001C1DD6" w:rsidP="001C1DD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3) заключившие с 24 февраля 2022 года контракт о поступлении на военную службу по контракту, и принимающие участие в специальной военной операции;</w:t>
      </w:r>
    </w:p>
    <w:p w14:paraId="7002B3B7" w14:textId="77777777" w:rsidR="001C1DD6" w:rsidRDefault="001C1DD6" w:rsidP="001C1DD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4) заключившие контракт о поступлении на военную службу по контракту, продолжающему свое действие до окончания периода частичной мобилизации, в соответствии с пунктом 4 Указа Президента Российской Федерации от 21 сентября 2022 года № 647 «Об объявлении частичной мобилизации в Российской Федерации», и принимающие участие в специальной военной операции;</w:t>
      </w:r>
    </w:p>
    <w:p w14:paraId="32B56825" w14:textId="77777777" w:rsidR="001C1DD6" w:rsidRDefault="001C1DD6" w:rsidP="001C1DD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5) являющиеся ветеранами боевых действий, и принимавшие участие в специальной военной операции;</w:t>
      </w:r>
    </w:p>
    <w:p w14:paraId="7469263C" w14:textId="77777777" w:rsidR="001C1DD6" w:rsidRDefault="001C1DD6" w:rsidP="001C1DD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6) командированные в зону проведения специальной военной операции;</w:t>
      </w:r>
    </w:p>
    <w:p w14:paraId="00ECC0FD" w14:textId="77777777" w:rsidR="001C1DD6" w:rsidRDefault="001C1DD6" w:rsidP="001C1DD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7) родители (законные представители), указанные в подпунктах 1-6 настоящего пункта, получившие увечья (ранения, травмы, контузии) или заболевания </w:t>
      </w:r>
      <w:r>
        <w:rPr>
          <w:rFonts w:ascii="Times New Roman" w:hAnsi="Times New Roman"/>
          <w:sz w:val="27"/>
          <w:szCs w:val="27"/>
          <w:lang w:eastAsia="ru-RU"/>
        </w:rPr>
        <w:t>в связи</w:t>
      </w:r>
      <w:r>
        <w:rPr>
          <w:rFonts w:ascii="Times New Roman" w:hAnsi="Times New Roman"/>
          <w:sz w:val="27"/>
          <w:szCs w:val="27"/>
        </w:rPr>
        <w:t xml:space="preserve"> с участием в специальной военной операции;</w:t>
      </w:r>
    </w:p>
    <w:p w14:paraId="15B460B0" w14:textId="77777777" w:rsidR="001C1DD6" w:rsidRDefault="001C1DD6" w:rsidP="001C1DD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8) родитель (законный представитель) в случае гибели (смерти) одного из родителей (законных представителей), указанных в подпунктах 1-6 настоящего пункта </w:t>
      </w:r>
      <w:r>
        <w:rPr>
          <w:rFonts w:ascii="Times New Roman" w:hAnsi="Times New Roman"/>
          <w:sz w:val="27"/>
          <w:szCs w:val="27"/>
          <w:lang w:eastAsia="ru-RU"/>
        </w:rPr>
        <w:t>в связи</w:t>
      </w:r>
      <w:r>
        <w:rPr>
          <w:rFonts w:ascii="Times New Roman" w:hAnsi="Times New Roman"/>
          <w:sz w:val="27"/>
          <w:szCs w:val="27"/>
        </w:rPr>
        <w:t xml:space="preserve"> с участием в специальной военной операции.</w:t>
      </w:r>
    </w:p>
    <w:p w14:paraId="43EDEAF3" w14:textId="77777777" w:rsidR="001C1DD6" w:rsidRPr="003562E1" w:rsidRDefault="001C1DD6" w:rsidP="003562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562E1">
        <w:rPr>
          <w:rFonts w:ascii="Times New Roman" w:hAnsi="Times New Roman" w:cs="Times New Roman"/>
          <w:sz w:val="27"/>
          <w:szCs w:val="27"/>
        </w:rPr>
        <w:lastRenderedPageBreak/>
        <w:t>Право на обращение за освобождением от платы за присмотр и уход за детьми имеют родители (законные представители), второй родитель (далее – родители (законные представители).</w:t>
      </w:r>
    </w:p>
    <w:p w14:paraId="195B354C" w14:textId="77777777" w:rsidR="001C1DD6" w:rsidRDefault="001C1DD6" w:rsidP="003562E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3.</w:t>
      </w:r>
      <w:r>
        <w:rPr>
          <w:rFonts w:ascii="Times New Roman" w:hAnsi="Times New Roman"/>
          <w:sz w:val="27"/>
          <w:szCs w:val="27"/>
        </w:rPr>
        <w:tab/>
        <w:t>Решение об освобождении (об отказе от освобождения) от платы за присмотр и уход за детьми родителей (законных представителей), указанных в пункте 2 настоящего Порядка, принимается Управлением образования Администрации города Воткинска (далее - Управление).</w:t>
      </w:r>
    </w:p>
    <w:p w14:paraId="5B186BA4" w14:textId="77777777" w:rsidR="001C1DD6" w:rsidRDefault="001C1DD6" w:rsidP="003562E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</w:t>
      </w:r>
      <w:r>
        <w:rPr>
          <w:rFonts w:ascii="Times New Roman" w:hAnsi="Times New Roman"/>
          <w:sz w:val="27"/>
          <w:szCs w:val="27"/>
        </w:rPr>
        <w:tab/>
        <w:t xml:space="preserve">Для освобождения от платы за присмотр и уход за детьми заявитель - родитель (законный представитель), второй родитель </w:t>
      </w:r>
      <w:r>
        <w:rPr>
          <w:rFonts w:ascii="Times New Roman" w:hAnsi="Times New Roman"/>
          <w:sz w:val="27"/>
          <w:szCs w:val="27"/>
          <w:highlight w:val="white"/>
        </w:rPr>
        <w:t>(далее – заявитель) представляет в до</w:t>
      </w:r>
      <w:r>
        <w:rPr>
          <w:rFonts w:ascii="Times New Roman" w:hAnsi="Times New Roman"/>
          <w:sz w:val="27"/>
          <w:szCs w:val="27"/>
        </w:rPr>
        <w:t>школьную организацию следующие документы:</w:t>
      </w:r>
    </w:p>
    <w:p w14:paraId="52E653E9" w14:textId="77777777" w:rsidR="001C1DD6" w:rsidRDefault="001C1DD6" w:rsidP="003562E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1) </w:t>
      </w:r>
      <w:r>
        <w:rPr>
          <w:rFonts w:ascii="Times New Roman" w:hAnsi="Times New Roman"/>
          <w:sz w:val="27"/>
          <w:szCs w:val="27"/>
          <w:lang w:eastAsia="ru-RU"/>
        </w:rPr>
        <w:t>заявление (примерная форма заявления предусмотрена Приложением 1 к настоящему Порядку);</w:t>
      </w:r>
    </w:p>
    <w:p w14:paraId="692DE99C" w14:textId="77777777" w:rsidR="001C1DD6" w:rsidRDefault="001C1DD6" w:rsidP="003562E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eastAsia="ru-RU"/>
        </w:rPr>
        <w:t>2) копию документа, удостоверяющего личность заявителя;</w:t>
      </w:r>
    </w:p>
    <w:p w14:paraId="2167E8F4" w14:textId="77777777" w:rsidR="001C1DD6" w:rsidRDefault="001C1DD6" w:rsidP="003562E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eastAsia="ru-RU"/>
        </w:rPr>
        <w:t>3) копию свидетельства о рождении ребенка, указанного в заявлении, или иной документ, подтверждающий полномочия заявителя;</w:t>
      </w:r>
    </w:p>
    <w:p w14:paraId="2A60A5F8" w14:textId="77777777" w:rsidR="001C1DD6" w:rsidRDefault="001C1DD6" w:rsidP="003562E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eastAsia="ru-RU"/>
        </w:rPr>
        <w:t>4) копию документа, подтверждающего участие в специальной военной операции</w:t>
      </w:r>
      <w:r>
        <w:rPr>
          <w:rFonts w:ascii="Times New Roman" w:hAnsi="Times New Roman"/>
          <w:sz w:val="27"/>
          <w:szCs w:val="27"/>
        </w:rPr>
        <w:t>.</w:t>
      </w:r>
    </w:p>
    <w:p w14:paraId="58CBDFF4" w14:textId="77777777" w:rsidR="001C1DD6" w:rsidRPr="003562E1" w:rsidRDefault="001C1DD6" w:rsidP="003562E1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562E1">
        <w:rPr>
          <w:rFonts w:ascii="Times New Roman" w:hAnsi="Times New Roman" w:cs="Times New Roman"/>
          <w:sz w:val="27"/>
          <w:szCs w:val="27"/>
        </w:rPr>
        <w:t xml:space="preserve">К документам, подтверждающим участие </w:t>
      </w:r>
      <w:proofErr w:type="gramStart"/>
      <w:r w:rsidRPr="003562E1">
        <w:rPr>
          <w:rFonts w:ascii="Times New Roman" w:hAnsi="Times New Roman" w:cs="Times New Roman"/>
          <w:sz w:val="27"/>
          <w:szCs w:val="27"/>
        </w:rPr>
        <w:t>в специальной военной операции</w:t>
      </w:r>
      <w:proofErr w:type="gramEnd"/>
      <w:r w:rsidRPr="003562E1">
        <w:rPr>
          <w:rFonts w:ascii="Times New Roman" w:hAnsi="Times New Roman" w:cs="Times New Roman"/>
          <w:sz w:val="27"/>
          <w:szCs w:val="27"/>
        </w:rPr>
        <w:t xml:space="preserve"> относятся:</w:t>
      </w:r>
    </w:p>
    <w:p w14:paraId="205B6AB6" w14:textId="77777777" w:rsidR="001C1DD6" w:rsidRPr="003562E1" w:rsidRDefault="001C1DD6" w:rsidP="003562E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562E1">
        <w:rPr>
          <w:rFonts w:ascii="Times New Roman" w:hAnsi="Times New Roman" w:cs="Times New Roman"/>
          <w:sz w:val="27"/>
          <w:szCs w:val="27"/>
        </w:rPr>
        <w:t>1) копия приказа (распоряжения) о направлении работника в командировку, копия контракта о прохождении военной службы или копия уведомления о заключении  контракта, подтверждающего даты или периоды участия гражданина в специальной военной операции или обеспечения выполнения боевых задач в ходе указанной операции;</w:t>
      </w:r>
    </w:p>
    <w:p w14:paraId="6E197E23" w14:textId="77777777" w:rsidR="001C1DD6" w:rsidRPr="003562E1" w:rsidRDefault="001C1DD6" w:rsidP="003562E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562E1">
        <w:rPr>
          <w:rFonts w:ascii="Times New Roman" w:hAnsi="Times New Roman" w:cs="Times New Roman"/>
          <w:sz w:val="27"/>
          <w:szCs w:val="27"/>
        </w:rPr>
        <w:t>2) выписки из приказов командиров (начальников) воинских частей, подразделений, штабов, оперативных и иных групп, записи в военных билетах, трудовых книжках, сведениях о трудовой деятельности, командировочные удостоверения, справка о подтверждении факта участия в специальной военной операции, медицинские справки, выписки из истории болезни, заключение военно-врачебной комиссии, выданное федеральным государственным учреждением медико-социальной экспертизы, подтверждающие даты или периоды участия гражданина в специальной военной операции, а также документы, подтверждающие факт получения в связи с этим увечья (ранения, травмы, контузии) или заболевания, его гибель (смерть), решение суда об объявлении его умершим, реализованный наградной материал и другие документы подтверждающие факт участия гражданина в специальной военной операции.</w:t>
      </w:r>
    </w:p>
    <w:p w14:paraId="6309037E" w14:textId="77777777" w:rsidR="001C1DD6" w:rsidRPr="003562E1" w:rsidRDefault="001C1DD6" w:rsidP="003562E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2E1">
        <w:rPr>
          <w:rFonts w:ascii="Times New Roman" w:hAnsi="Times New Roman" w:cs="Times New Roman"/>
          <w:sz w:val="27"/>
          <w:szCs w:val="27"/>
        </w:rPr>
        <w:t xml:space="preserve">Копии документов должны быть представлены с предъявлением оригинала либо заверены в порядке, установленном законодательством Российской Федерации. Уполномоченное лицо дошкольной организации проверяет наличие всех документов, сверяет копии с оригиналами, заверяет копии своей подписью и печатью дошкольной организации и возвращает оригиналы заявителю. </w:t>
      </w:r>
    </w:p>
    <w:p w14:paraId="6BD7DF7F" w14:textId="77777777" w:rsidR="001C1DD6" w:rsidRPr="003562E1" w:rsidRDefault="001C1DD6" w:rsidP="003562E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2E1">
        <w:rPr>
          <w:rFonts w:ascii="Times New Roman" w:hAnsi="Times New Roman" w:cs="Times New Roman"/>
          <w:sz w:val="27"/>
          <w:szCs w:val="27"/>
        </w:rPr>
        <w:t>5.</w:t>
      </w:r>
      <w:r w:rsidRPr="003562E1">
        <w:rPr>
          <w:rFonts w:ascii="Times New Roman" w:hAnsi="Times New Roman" w:cs="Times New Roman"/>
          <w:sz w:val="27"/>
          <w:szCs w:val="27"/>
        </w:rPr>
        <w:tab/>
        <w:t>Основаниями для отказа в приеме документов являются:</w:t>
      </w:r>
    </w:p>
    <w:p w14:paraId="53A60C76" w14:textId="77777777" w:rsidR="001C1DD6" w:rsidRPr="003562E1" w:rsidRDefault="001C1DD6" w:rsidP="003562E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2E1">
        <w:rPr>
          <w:rFonts w:ascii="Times New Roman" w:hAnsi="Times New Roman" w:cs="Times New Roman"/>
          <w:sz w:val="27"/>
          <w:szCs w:val="27"/>
        </w:rPr>
        <w:t>1) предоставление заявителем неполного комплекта документов, указанного в пункте 4 настоящего Порядка;</w:t>
      </w:r>
    </w:p>
    <w:p w14:paraId="2438F87D" w14:textId="77777777" w:rsidR="001C1DD6" w:rsidRPr="003562E1" w:rsidRDefault="001C1DD6" w:rsidP="003562E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highlight w:val="white"/>
        </w:rPr>
      </w:pPr>
      <w:r w:rsidRPr="003562E1">
        <w:rPr>
          <w:rFonts w:ascii="Times New Roman" w:hAnsi="Times New Roman" w:cs="Times New Roman"/>
          <w:sz w:val="27"/>
          <w:szCs w:val="27"/>
        </w:rPr>
        <w:t xml:space="preserve">2) </w:t>
      </w:r>
      <w:r w:rsidRPr="003562E1">
        <w:rPr>
          <w:rFonts w:ascii="Times New Roman" w:hAnsi="Times New Roman" w:cs="Times New Roman"/>
          <w:color w:val="000000"/>
          <w:sz w:val="27"/>
          <w:szCs w:val="27"/>
        </w:rPr>
        <w:t>представленные заявителем документов, указанных в пункте 4 настоящего Порядка, содержащих повреждения, подчистки, исправления текста</w:t>
      </w:r>
      <w:r w:rsidRPr="003562E1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, наличие которых </w:t>
      </w:r>
      <w:r w:rsidRPr="003562E1">
        <w:rPr>
          <w:rFonts w:ascii="Times New Roman" w:hAnsi="Times New Roman" w:cs="Times New Roman"/>
          <w:sz w:val="27"/>
          <w:szCs w:val="27"/>
          <w:highlight w:val="white"/>
        </w:rPr>
        <w:t>не позволяет в полном объеме использовать информацию и сведения, содержащиеся в документах</w:t>
      </w:r>
      <w:r w:rsidRPr="003562E1">
        <w:rPr>
          <w:rFonts w:ascii="Times New Roman" w:hAnsi="Times New Roman" w:cs="Times New Roman"/>
          <w:sz w:val="27"/>
          <w:szCs w:val="27"/>
        </w:rPr>
        <w:t>.</w:t>
      </w:r>
    </w:p>
    <w:p w14:paraId="38A1A349" w14:textId="77777777" w:rsidR="001C1DD6" w:rsidRPr="003562E1" w:rsidRDefault="001C1DD6" w:rsidP="00356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2E1">
        <w:rPr>
          <w:rFonts w:ascii="Times New Roman" w:hAnsi="Times New Roman" w:cs="Times New Roman"/>
          <w:sz w:val="27"/>
          <w:szCs w:val="27"/>
        </w:rPr>
        <w:t xml:space="preserve">После устранения обстоятельств, послуживших основанием для отказа в приеме документов в соответствии с настоящим пунктом, заявитель вправе </w:t>
      </w:r>
      <w:r w:rsidRPr="003562E1">
        <w:rPr>
          <w:rFonts w:ascii="Times New Roman" w:hAnsi="Times New Roman" w:cs="Times New Roman"/>
          <w:sz w:val="27"/>
          <w:szCs w:val="27"/>
        </w:rPr>
        <w:lastRenderedPageBreak/>
        <w:t>повторно обратиться за освобождением от платы за присмотр и уход за детьми в порядке, предусмотренном настоящим Порядком.</w:t>
      </w:r>
    </w:p>
    <w:p w14:paraId="2C01F320" w14:textId="77777777" w:rsidR="003562E1" w:rsidRDefault="001C1DD6" w:rsidP="003562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562E1">
        <w:rPr>
          <w:rFonts w:ascii="Times New Roman" w:hAnsi="Times New Roman" w:cs="Times New Roman"/>
          <w:sz w:val="27"/>
          <w:szCs w:val="27"/>
        </w:rPr>
        <w:t>6.</w:t>
      </w:r>
      <w:r w:rsidRPr="003562E1">
        <w:rPr>
          <w:rFonts w:ascii="Times New Roman" w:hAnsi="Times New Roman" w:cs="Times New Roman"/>
          <w:sz w:val="27"/>
          <w:szCs w:val="27"/>
        </w:rPr>
        <w:tab/>
      </w:r>
      <w:r w:rsidRPr="003562E1">
        <w:rPr>
          <w:rFonts w:ascii="Times New Roman" w:hAnsi="Times New Roman" w:cs="Times New Roman"/>
          <w:color w:val="000000" w:themeColor="text1"/>
          <w:sz w:val="27"/>
          <w:szCs w:val="27"/>
        </w:rPr>
        <w:t>Право на освобождение родителей (законных представителей):</w:t>
      </w:r>
    </w:p>
    <w:p w14:paraId="61D8D0AA" w14:textId="77777777" w:rsidR="001C1DD6" w:rsidRPr="003562E1" w:rsidRDefault="001C1DD6" w:rsidP="003562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562E1">
        <w:rPr>
          <w:rFonts w:ascii="Times New Roman" w:hAnsi="Times New Roman" w:cs="Times New Roman"/>
          <w:color w:val="000000" w:themeColor="text1"/>
          <w:sz w:val="27"/>
          <w:szCs w:val="27"/>
        </w:rPr>
        <w:t>1) указанных в подпунктах 1-4, 6 пункта 2 настоящего Порядка, от платы за присмотр и уход за детьми возникает со дня подачи заявления об освобождении от платы за присмотр и уход за детьми в дошкольную организацию и действует до 31 декабря 2025 года, но не более чем до дня подачи заявления указанного в пункте 15 настоящего Порядка;</w:t>
      </w:r>
    </w:p>
    <w:p w14:paraId="55C9F2E2" w14:textId="77777777" w:rsidR="001C1DD6" w:rsidRPr="003562E1" w:rsidRDefault="001C1DD6" w:rsidP="003562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562E1">
        <w:rPr>
          <w:rFonts w:ascii="Times New Roman" w:hAnsi="Times New Roman" w:cs="Times New Roman"/>
          <w:color w:val="000000" w:themeColor="text1"/>
          <w:sz w:val="27"/>
          <w:szCs w:val="27"/>
        </w:rPr>
        <w:t>2) указанных в подпунктах 5, 7, 8 пункта 2 настоящего Порядка, от платы за присмотр и уход за детьми возникает со дня подачи заявления об освобождении от платы за присмотр и уход за детьми в дошкольную организацию и действует до 31 декабря 2025 года.</w:t>
      </w:r>
    </w:p>
    <w:p w14:paraId="3F779BDF" w14:textId="77777777" w:rsidR="001C1DD6" w:rsidRPr="003562E1" w:rsidRDefault="001C1DD6" w:rsidP="00356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2E1">
        <w:rPr>
          <w:rFonts w:ascii="Times New Roman" w:hAnsi="Times New Roman" w:cs="Times New Roman"/>
          <w:sz w:val="27"/>
          <w:szCs w:val="27"/>
        </w:rPr>
        <w:t>7.</w:t>
      </w:r>
      <w:r w:rsidRPr="003562E1">
        <w:rPr>
          <w:rFonts w:ascii="Times New Roman" w:hAnsi="Times New Roman" w:cs="Times New Roman"/>
          <w:sz w:val="27"/>
          <w:szCs w:val="27"/>
        </w:rPr>
        <w:tab/>
        <w:t>Уполномоченное лицо дошкольной организации, получившее документы, указанные в пункте 4 настоящего Порядка, обязано в срок не позднее 3 рабочих дней со дня получения направить их в Управление.</w:t>
      </w:r>
    </w:p>
    <w:p w14:paraId="6AA396B2" w14:textId="77777777" w:rsidR="001C1DD6" w:rsidRPr="003562E1" w:rsidRDefault="001C1DD6" w:rsidP="00356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2E1">
        <w:rPr>
          <w:rFonts w:ascii="Times New Roman" w:hAnsi="Times New Roman" w:cs="Times New Roman"/>
          <w:sz w:val="27"/>
          <w:szCs w:val="27"/>
        </w:rPr>
        <w:t>8.</w:t>
      </w:r>
      <w:r w:rsidRPr="003562E1">
        <w:rPr>
          <w:rFonts w:ascii="Times New Roman" w:hAnsi="Times New Roman" w:cs="Times New Roman"/>
          <w:sz w:val="27"/>
          <w:szCs w:val="27"/>
        </w:rPr>
        <w:tab/>
        <w:t>Управление в течение 5 рабочих дней со дня получения документов принимает решение об освобождении от платы за присмотр и уход за детьми либо об отказе от освобождения от платы за присмотр и уход за детьми (далее - решение).</w:t>
      </w:r>
    </w:p>
    <w:p w14:paraId="20D91EF4" w14:textId="77777777" w:rsidR="001C1DD6" w:rsidRPr="003562E1" w:rsidRDefault="001C1DD6" w:rsidP="00356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2E1">
        <w:rPr>
          <w:rFonts w:ascii="Times New Roman" w:hAnsi="Times New Roman" w:cs="Times New Roman"/>
          <w:sz w:val="27"/>
          <w:szCs w:val="27"/>
        </w:rPr>
        <w:t>9.</w:t>
      </w:r>
      <w:r w:rsidRPr="003562E1">
        <w:rPr>
          <w:rFonts w:ascii="Times New Roman" w:hAnsi="Times New Roman" w:cs="Times New Roman"/>
          <w:sz w:val="27"/>
          <w:szCs w:val="27"/>
        </w:rPr>
        <w:tab/>
        <w:t>Основанием для отказа от освобождения от платы за присмотр и уход за детьми является несоответствие родителя (законного представителя) требованиям, предусмотренным пунктом 2 настоящего Порядка. Факт соответствия родителя (законного представителя) категории лиц, имеющих право на освобождение от платы за присмотр и уход за детьми, подлежит проверке Управлением.</w:t>
      </w:r>
    </w:p>
    <w:p w14:paraId="44854CE2" w14:textId="77777777" w:rsidR="001C1DD6" w:rsidRPr="003562E1" w:rsidRDefault="001C1DD6" w:rsidP="00356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2E1">
        <w:rPr>
          <w:rFonts w:ascii="Times New Roman" w:hAnsi="Times New Roman" w:cs="Times New Roman"/>
          <w:sz w:val="27"/>
          <w:szCs w:val="27"/>
        </w:rPr>
        <w:t>10.</w:t>
      </w:r>
      <w:r w:rsidRPr="003562E1">
        <w:rPr>
          <w:rFonts w:ascii="Times New Roman" w:hAnsi="Times New Roman" w:cs="Times New Roman"/>
          <w:sz w:val="27"/>
          <w:szCs w:val="27"/>
        </w:rPr>
        <w:tab/>
        <w:t>Копию решения Управление направляет в дошкольную организацию в течение 3 рабочих дней со дня принятия решения.</w:t>
      </w:r>
    </w:p>
    <w:p w14:paraId="48E35690" w14:textId="77777777" w:rsidR="001C1DD6" w:rsidRPr="003562E1" w:rsidRDefault="001C1DD6" w:rsidP="00356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2E1">
        <w:rPr>
          <w:rFonts w:ascii="Times New Roman" w:hAnsi="Times New Roman" w:cs="Times New Roman"/>
          <w:sz w:val="27"/>
          <w:szCs w:val="27"/>
        </w:rPr>
        <w:t>11.</w:t>
      </w:r>
      <w:r w:rsidRPr="003562E1">
        <w:rPr>
          <w:rFonts w:ascii="Times New Roman" w:hAnsi="Times New Roman" w:cs="Times New Roman"/>
          <w:sz w:val="27"/>
          <w:szCs w:val="27"/>
        </w:rPr>
        <w:tab/>
        <w:t>О принятом решении Управление в письменной форме извещает родителей (законных представителей) в течение 3 рабочих дней со дня получения такого решения.</w:t>
      </w:r>
    </w:p>
    <w:p w14:paraId="547CB1B2" w14:textId="77777777" w:rsidR="001C1DD6" w:rsidRPr="003562E1" w:rsidRDefault="001C1DD6" w:rsidP="003562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562E1">
        <w:rPr>
          <w:rFonts w:ascii="Times New Roman" w:hAnsi="Times New Roman" w:cs="Times New Roman"/>
          <w:sz w:val="27"/>
          <w:szCs w:val="27"/>
        </w:rPr>
        <w:t>В случае принятия Управлением решения об отказе от освобождения от платы за присмотр и уход за детьми Управление направляет родителю (законному представителю) решение с разъяснением оснований для отказа, установленных в пункте 9 настоящего Порядка.</w:t>
      </w:r>
    </w:p>
    <w:p w14:paraId="4EB9DC45" w14:textId="77777777" w:rsidR="001C1DD6" w:rsidRPr="003562E1" w:rsidRDefault="001C1DD6" w:rsidP="003562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562E1">
        <w:rPr>
          <w:rFonts w:ascii="Times New Roman" w:hAnsi="Times New Roman" w:cs="Times New Roman"/>
          <w:sz w:val="27"/>
          <w:szCs w:val="27"/>
        </w:rPr>
        <w:t>12.</w:t>
      </w:r>
      <w:r w:rsidRPr="003562E1">
        <w:rPr>
          <w:rFonts w:ascii="Times New Roman" w:hAnsi="Times New Roman" w:cs="Times New Roman"/>
          <w:sz w:val="27"/>
          <w:szCs w:val="27"/>
        </w:rPr>
        <w:tab/>
        <w:t>В случае предоставления недостоверных сведений, документов, содержащих заведомо недостоверные сведения, на основании которых родители (законные представители) были освобождены от платы за присмотр и уход за детьми, возврат суммы, неправомерно не уплаченной родителями (законными представителями) платы за присмотр и уход за детьми производится родителями (законными представителями) в течение 30 рабочих дней со дня получения ими письменного требования Управления.</w:t>
      </w:r>
    </w:p>
    <w:p w14:paraId="4B441E67" w14:textId="77777777" w:rsidR="001C1DD6" w:rsidRPr="003562E1" w:rsidRDefault="001C1DD6" w:rsidP="003562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562E1">
        <w:rPr>
          <w:rFonts w:ascii="Times New Roman" w:hAnsi="Times New Roman" w:cs="Times New Roman"/>
          <w:sz w:val="27"/>
          <w:szCs w:val="27"/>
        </w:rPr>
        <w:t>13.</w:t>
      </w:r>
      <w:r w:rsidRPr="003562E1">
        <w:rPr>
          <w:rFonts w:ascii="Times New Roman" w:hAnsi="Times New Roman" w:cs="Times New Roman"/>
          <w:sz w:val="27"/>
          <w:szCs w:val="27"/>
        </w:rPr>
        <w:tab/>
        <w:t>В случае отказа родителей (законных представителей) добровольно внести в дошкольную организацию сумму неправомерно не уплаченной родителями (законными представителями) платы за присмотр и уход за детьми Управление осуществляет ее взыскание в судебном порядке в соответствии с законодательством Российской Федерации.</w:t>
      </w:r>
    </w:p>
    <w:p w14:paraId="0F4F3F5F" w14:textId="77777777" w:rsidR="001C1DD6" w:rsidRPr="003562E1" w:rsidRDefault="001C1DD6" w:rsidP="003562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trike/>
          <w:sz w:val="27"/>
          <w:szCs w:val="27"/>
        </w:rPr>
      </w:pPr>
      <w:r w:rsidRPr="003562E1">
        <w:rPr>
          <w:rFonts w:ascii="Times New Roman" w:hAnsi="Times New Roman" w:cs="Times New Roman"/>
          <w:sz w:val="27"/>
          <w:szCs w:val="27"/>
        </w:rPr>
        <w:t>14.</w:t>
      </w:r>
      <w:r w:rsidRPr="003562E1">
        <w:rPr>
          <w:rFonts w:ascii="Times New Roman" w:hAnsi="Times New Roman" w:cs="Times New Roman"/>
          <w:sz w:val="27"/>
          <w:szCs w:val="27"/>
        </w:rPr>
        <w:tab/>
        <w:t>Ответственность за подлинность представляемых документов для освобождения от платы за присмотр и уход за детьми и достоверность содержащейся в них информации несут заявители.</w:t>
      </w:r>
    </w:p>
    <w:p w14:paraId="6E3ECCD7" w14:textId="77777777" w:rsidR="001C1DD6" w:rsidRPr="003562E1" w:rsidRDefault="001C1DD6" w:rsidP="003562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562E1">
        <w:rPr>
          <w:rFonts w:ascii="Times New Roman" w:hAnsi="Times New Roman" w:cs="Times New Roman"/>
          <w:sz w:val="27"/>
          <w:szCs w:val="27"/>
        </w:rPr>
        <w:t>15.</w:t>
      </w:r>
      <w:r w:rsidRPr="003562E1">
        <w:rPr>
          <w:rFonts w:ascii="Times New Roman" w:hAnsi="Times New Roman" w:cs="Times New Roman"/>
          <w:sz w:val="27"/>
          <w:szCs w:val="27"/>
        </w:rPr>
        <w:tab/>
        <w:t xml:space="preserve">Родитель (законный представитель) обязан проинформировать дошкольную организацию об окончании участия в специальной военной операции </w:t>
      </w:r>
      <w:r w:rsidRPr="003562E1">
        <w:rPr>
          <w:rFonts w:ascii="Times New Roman" w:hAnsi="Times New Roman" w:cs="Times New Roman"/>
          <w:sz w:val="27"/>
          <w:szCs w:val="27"/>
        </w:rPr>
        <w:lastRenderedPageBreak/>
        <w:t>(об окончании срока действия контракта, командировки), путем подачи в дошкольную организацию в течение 10 рабочих дней заявления об отмене освобождения от платы за присмотр и уход за детьми.</w:t>
      </w:r>
    </w:p>
    <w:p w14:paraId="7A45502F" w14:textId="77777777" w:rsidR="001C1DD6" w:rsidRPr="003562E1" w:rsidRDefault="001C1DD6" w:rsidP="003562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562E1">
        <w:rPr>
          <w:rFonts w:ascii="Times New Roman" w:hAnsi="Times New Roman" w:cs="Times New Roman"/>
          <w:sz w:val="27"/>
          <w:szCs w:val="27"/>
        </w:rPr>
        <w:t>16.</w:t>
      </w:r>
      <w:r w:rsidRPr="003562E1">
        <w:rPr>
          <w:rFonts w:ascii="Times New Roman" w:hAnsi="Times New Roman" w:cs="Times New Roman"/>
          <w:sz w:val="27"/>
          <w:szCs w:val="27"/>
        </w:rPr>
        <w:tab/>
        <w:t>Дошкольная организация в течение 3 рабочих дней передает заявление, указанное в пункте 15 настоящего Порядка, в Управление.</w:t>
      </w:r>
    </w:p>
    <w:p w14:paraId="5022137C" w14:textId="77777777" w:rsidR="001C1DD6" w:rsidRPr="003562E1" w:rsidRDefault="001C1DD6" w:rsidP="003562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562E1">
        <w:rPr>
          <w:rFonts w:ascii="Times New Roman" w:hAnsi="Times New Roman" w:cs="Times New Roman"/>
          <w:sz w:val="27"/>
          <w:szCs w:val="27"/>
        </w:rPr>
        <w:t>17.</w:t>
      </w:r>
      <w:r w:rsidRPr="003562E1">
        <w:rPr>
          <w:rFonts w:ascii="Times New Roman" w:hAnsi="Times New Roman" w:cs="Times New Roman"/>
          <w:sz w:val="27"/>
          <w:szCs w:val="27"/>
        </w:rPr>
        <w:tab/>
        <w:t>Управление принимает решение об отмене освобождения родителя (законного представителя) от платы за присмотр и уход за детьми.</w:t>
      </w:r>
    </w:p>
    <w:p w14:paraId="465251FD" w14:textId="77777777" w:rsidR="001C1DD6" w:rsidRPr="003562E1" w:rsidRDefault="001C1DD6" w:rsidP="003562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562E1">
        <w:rPr>
          <w:rFonts w:ascii="Times New Roman" w:hAnsi="Times New Roman" w:cs="Times New Roman"/>
          <w:sz w:val="27"/>
          <w:szCs w:val="27"/>
        </w:rPr>
        <w:t>18.</w:t>
      </w:r>
      <w:r w:rsidRPr="003562E1">
        <w:rPr>
          <w:rFonts w:ascii="Times New Roman" w:hAnsi="Times New Roman" w:cs="Times New Roman"/>
          <w:sz w:val="27"/>
          <w:szCs w:val="27"/>
        </w:rPr>
        <w:tab/>
        <w:t>Копию решения, указанного в пункте 17 настоящего Порядка, Управление направляет в дошкольную организацию в течение 3 рабочих дней со дня его принятия.</w:t>
      </w:r>
    </w:p>
    <w:p w14:paraId="5F203DDC" w14:textId="77777777" w:rsidR="001C1DD6" w:rsidRPr="003562E1" w:rsidRDefault="001C1DD6" w:rsidP="003562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562E1">
        <w:rPr>
          <w:rFonts w:ascii="Times New Roman" w:hAnsi="Times New Roman" w:cs="Times New Roman"/>
          <w:sz w:val="27"/>
          <w:szCs w:val="27"/>
        </w:rPr>
        <w:t>19.</w:t>
      </w:r>
      <w:r w:rsidRPr="003562E1">
        <w:rPr>
          <w:rFonts w:ascii="Times New Roman" w:hAnsi="Times New Roman" w:cs="Times New Roman"/>
          <w:sz w:val="27"/>
          <w:szCs w:val="27"/>
        </w:rPr>
        <w:tab/>
        <w:t>О принятом Управлением решении, указанном в пункте 17 настоящего Порядка, дошкольная организация в письменной форме извещает родителей (законных представителей) в течение 3 рабочих дней со дня получения такого решения.</w:t>
      </w:r>
    </w:p>
    <w:p w14:paraId="72F210C9" w14:textId="77777777" w:rsidR="001C1DD6" w:rsidRPr="003562E1" w:rsidRDefault="001C1DD6" w:rsidP="003562E1">
      <w:pPr>
        <w:spacing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3562E1">
        <w:rPr>
          <w:rFonts w:ascii="Times New Roman" w:eastAsia="Calibri" w:hAnsi="Times New Roman" w:cs="Times New Roman"/>
          <w:sz w:val="27"/>
          <w:szCs w:val="27"/>
        </w:rPr>
        <w:br w:type="page" w:clear="all"/>
      </w:r>
    </w:p>
    <w:p w14:paraId="4B7AF67D" w14:textId="77777777" w:rsidR="001C1DD6" w:rsidRPr="00323ED0" w:rsidRDefault="001C1DD6" w:rsidP="001C1DD6">
      <w:pPr>
        <w:spacing w:line="240" w:lineRule="auto"/>
        <w:ind w:left="4536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323ED0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1</w:t>
      </w:r>
    </w:p>
    <w:p w14:paraId="474F02D6" w14:textId="77777777" w:rsidR="001C1DD6" w:rsidRPr="00323ED0" w:rsidRDefault="001C1DD6" w:rsidP="001C1DD6">
      <w:pPr>
        <w:spacing w:line="240" w:lineRule="auto"/>
        <w:ind w:left="4536"/>
        <w:rPr>
          <w:rFonts w:ascii="Times New Roman" w:eastAsia="Calibri" w:hAnsi="Times New Roman" w:cs="Times New Roman"/>
          <w:sz w:val="20"/>
          <w:szCs w:val="20"/>
        </w:rPr>
      </w:pPr>
      <w:r w:rsidRPr="00323ED0">
        <w:rPr>
          <w:rFonts w:ascii="Times New Roman" w:eastAsia="Calibri" w:hAnsi="Times New Roman" w:cs="Times New Roman"/>
          <w:sz w:val="20"/>
          <w:szCs w:val="20"/>
        </w:rPr>
        <w:t xml:space="preserve">к порядку </w:t>
      </w:r>
      <w:r w:rsidRPr="00323ED0">
        <w:rPr>
          <w:rFonts w:ascii="Times New Roman" w:hAnsi="Times New Roman" w:cs="Times New Roman"/>
          <w:sz w:val="20"/>
          <w:szCs w:val="20"/>
        </w:rPr>
        <w:t>обращения отдельных категорий граждан Российской Федерации за освобождением от платы, взимаемой с родителей (законных представителей), за присмотр и уход за детьми в образовательной организации, реализующей образовательную программу дошкольного образования на территории города Воткинска Удмуртской Республики</w:t>
      </w:r>
    </w:p>
    <w:p w14:paraId="3D2C9506" w14:textId="77777777" w:rsidR="001C1DD6" w:rsidRPr="00323ED0" w:rsidRDefault="001C1DD6" w:rsidP="001C1DD6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14:paraId="725DD361" w14:textId="77777777" w:rsidR="001C1DD6" w:rsidRPr="00323ED0" w:rsidRDefault="001C1DD6" w:rsidP="003562E1">
      <w:pPr>
        <w:widowControl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3ED0">
        <w:rPr>
          <w:rFonts w:ascii="Times New Roman" w:hAnsi="Times New Roman" w:cs="Times New Roman"/>
          <w:sz w:val="20"/>
          <w:szCs w:val="20"/>
        </w:rPr>
        <w:t>Примерная форма заявления</w:t>
      </w:r>
    </w:p>
    <w:p w14:paraId="14832607" w14:textId="77777777" w:rsidR="001C1DD6" w:rsidRPr="00323ED0" w:rsidRDefault="001C1DD6" w:rsidP="001C1DD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323ED0">
        <w:rPr>
          <w:sz w:val="20"/>
          <w:szCs w:val="20"/>
        </w:rPr>
        <w:t xml:space="preserve">                               </w:t>
      </w:r>
      <w:r w:rsidRPr="00323ED0">
        <w:rPr>
          <w:rFonts w:ascii="Times New Roman" w:hAnsi="Times New Roman" w:cs="Times New Roman"/>
          <w:sz w:val="20"/>
          <w:szCs w:val="20"/>
          <w:u w:val="single"/>
        </w:rPr>
        <w:t>Начальнику Управления образования</w:t>
      </w:r>
    </w:p>
    <w:p w14:paraId="0656A2B4" w14:textId="77777777" w:rsidR="001C1DD6" w:rsidRPr="00323ED0" w:rsidRDefault="001C1DD6" w:rsidP="001C1DD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23ED0">
        <w:rPr>
          <w:rFonts w:ascii="Times New Roman" w:hAnsi="Times New Roman" w:cs="Times New Roman"/>
          <w:sz w:val="20"/>
          <w:szCs w:val="20"/>
          <w:u w:val="single"/>
        </w:rPr>
        <w:t xml:space="preserve"> Администрации города Воткинска</w:t>
      </w:r>
      <w:r w:rsidRPr="00323ED0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44AC83CB" w14:textId="77777777" w:rsidR="001C1DD6" w:rsidRPr="00323ED0" w:rsidRDefault="001C1DD6" w:rsidP="001C1DD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23ED0">
        <w:rPr>
          <w:rFonts w:ascii="Times New Roman" w:hAnsi="Times New Roman" w:cs="Times New Roman"/>
          <w:sz w:val="20"/>
          <w:szCs w:val="20"/>
        </w:rPr>
        <w:t xml:space="preserve">(наименование муниципальной </w:t>
      </w:r>
    </w:p>
    <w:p w14:paraId="2948E9A0" w14:textId="77777777" w:rsidR="001C1DD6" w:rsidRPr="00323ED0" w:rsidRDefault="001C1DD6" w:rsidP="001C1DD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23ED0">
        <w:rPr>
          <w:rFonts w:ascii="Times New Roman" w:hAnsi="Times New Roman" w:cs="Times New Roman"/>
          <w:sz w:val="20"/>
          <w:szCs w:val="20"/>
        </w:rPr>
        <w:t>образовательной организации)</w:t>
      </w:r>
    </w:p>
    <w:p w14:paraId="6D3761A9" w14:textId="77777777" w:rsidR="001C1DD6" w:rsidRPr="00323ED0" w:rsidRDefault="001C1DD6" w:rsidP="001C1DD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23ED0">
        <w:rPr>
          <w:rFonts w:ascii="Times New Roman" w:hAnsi="Times New Roman" w:cs="Times New Roman"/>
          <w:sz w:val="20"/>
          <w:szCs w:val="20"/>
        </w:rPr>
        <w:t xml:space="preserve">                               ____________________________________________</w:t>
      </w:r>
    </w:p>
    <w:p w14:paraId="00AA75A0" w14:textId="77777777" w:rsidR="001C1DD6" w:rsidRPr="00323ED0" w:rsidRDefault="001C1DD6" w:rsidP="001C1DD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23ED0">
        <w:rPr>
          <w:rFonts w:ascii="Times New Roman" w:hAnsi="Times New Roman" w:cs="Times New Roman"/>
          <w:sz w:val="20"/>
          <w:szCs w:val="20"/>
        </w:rPr>
        <w:t xml:space="preserve">                                             (Ф.И.О. руководителя)</w:t>
      </w:r>
    </w:p>
    <w:p w14:paraId="266F3DE3" w14:textId="77777777" w:rsidR="001C1DD6" w:rsidRPr="00323ED0" w:rsidRDefault="001C1DD6" w:rsidP="001C1DD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23ED0">
        <w:rPr>
          <w:rFonts w:ascii="Times New Roman" w:hAnsi="Times New Roman" w:cs="Times New Roman"/>
          <w:sz w:val="20"/>
          <w:szCs w:val="20"/>
        </w:rPr>
        <w:t xml:space="preserve">                               от родителя (законного представителя)</w:t>
      </w:r>
    </w:p>
    <w:p w14:paraId="14A6013D" w14:textId="77777777" w:rsidR="001C1DD6" w:rsidRPr="00323ED0" w:rsidRDefault="001C1DD6" w:rsidP="001C1DD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23ED0">
        <w:rPr>
          <w:rFonts w:ascii="Times New Roman" w:hAnsi="Times New Roman" w:cs="Times New Roman"/>
          <w:sz w:val="20"/>
          <w:szCs w:val="20"/>
        </w:rPr>
        <w:t xml:space="preserve">                               ___________________________________________,</w:t>
      </w:r>
    </w:p>
    <w:p w14:paraId="3F8A42FC" w14:textId="77777777" w:rsidR="001C1DD6" w:rsidRPr="00323ED0" w:rsidRDefault="001C1DD6" w:rsidP="001C1DD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23ED0">
        <w:rPr>
          <w:rFonts w:ascii="Times New Roman" w:hAnsi="Times New Roman" w:cs="Times New Roman"/>
          <w:sz w:val="20"/>
          <w:szCs w:val="20"/>
        </w:rPr>
        <w:t xml:space="preserve">                               (Ф.И.О. родителя (законного представителя))</w:t>
      </w:r>
    </w:p>
    <w:p w14:paraId="36389A1F" w14:textId="77777777" w:rsidR="001C1DD6" w:rsidRPr="00323ED0" w:rsidRDefault="001C1DD6" w:rsidP="001C1DD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23ED0">
        <w:rPr>
          <w:rFonts w:ascii="Times New Roman" w:hAnsi="Times New Roman" w:cs="Times New Roman"/>
          <w:sz w:val="20"/>
          <w:szCs w:val="20"/>
        </w:rPr>
        <w:t xml:space="preserve">                               проживающего по адресу _____________________</w:t>
      </w:r>
    </w:p>
    <w:p w14:paraId="347D6DE1" w14:textId="77777777" w:rsidR="001C1DD6" w:rsidRPr="00323ED0" w:rsidRDefault="001C1DD6" w:rsidP="001C1DD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23ED0">
        <w:rPr>
          <w:rFonts w:ascii="Times New Roman" w:hAnsi="Times New Roman" w:cs="Times New Roman"/>
          <w:sz w:val="20"/>
          <w:szCs w:val="20"/>
        </w:rPr>
        <w:t xml:space="preserve">                               ___________________________________________,</w:t>
      </w:r>
    </w:p>
    <w:p w14:paraId="4AED29AE" w14:textId="77777777" w:rsidR="001C1DD6" w:rsidRPr="00323ED0" w:rsidRDefault="001C1DD6" w:rsidP="001C1DD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764C2FE" w14:textId="77777777" w:rsidR="001C1DD6" w:rsidRPr="00323ED0" w:rsidRDefault="001C1DD6" w:rsidP="001C1DD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23ED0">
        <w:rPr>
          <w:rFonts w:ascii="Times New Roman" w:hAnsi="Times New Roman" w:cs="Times New Roman"/>
          <w:sz w:val="20"/>
          <w:szCs w:val="20"/>
        </w:rPr>
        <w:t xml:space="preserve">                               телефон ____________________________________</w:t>
      </w:r>
    </w:p>
    <w:p w14:paraId="3F994864" w14:textId="77777777" w:rsidR="001C1DD6" w:rsidRPr="00323ED0" w:rsidRDefault="001C1DD6" w:rsidP="001C1D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7AEE0E" w14:textId="77777777" w:rsidR="001C1DD6" w:rsidRPr="00323ED0" w:rsidRDefault="001C1DD6" w:rsidP="001C1DD6">
      <w:pPr>
        <w:widowControl w:val="0"/>
        <w:spacing w:after="0" w:line="240" w:lineRule="auto"/>
        <w:jc w:val="both"/>
        <w:rPr>
          <w:sz w:val="20"/>
          <w:szCs w:val="20"/>
        </w:rPr>
      </w:pPr>
    </w:p>
    <w:p w14:paraId="650B8519" w14:textId="77777777" w:rsidR="001C1DD6" w:rsidRPr="00323ED0" w:rsidRDefault="001C1DD6" w:rsidP="001C1DD6">
      <w:pPr>
        <w:widowControl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23ED0">
        <w:rPr>
          <w:rFonts w:ascii="Times New Roman" w:hAnsi="Times New Roman" w:cs="Times New Roman"/>
          <w:sz w:val="20"/>
          <w:szCs w:val="20"/>
        </w:rPr>
        <w:t>ЗАЯВЛЕНИЕ</w:t>
      </w:r>
    </w:p>
    <w:p w14:paraId="05FDED39" w14:textId="77777777" w:rsidR="001C1DD6" w:rsidRPr="00323ED0" w:rsidRDefault="001C1DD6" w:rsidP="001C1D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3ED0">
        <w:rPr>
          <w:rFonts w:ascii="Times New Roman" w:hAnsi="Times New Roman" w:cs="Times New Roman"/>
          <w:sz w:val="20"/>
          <w:szCs w:val="20"/>
        </w:rPr>
        <w:t xml:space="preserve">Прошу в соответствии с пунктом 1 Порядка обращения отдельных категорий граждан Российской Федерации за освобождением от платы, взимаемой с родителей (законных представителей), за присмотр и уход за детьми в образовательной организации, реализующей образовательную программу дошкольного образования на территории города Воткинска Удмуртской Республики, в муниципальных организациях, осуществляющих образовательную деятельность на территории муниципального образования </w:t>
      </w:r>
      <w:r w:rsidRPr="00323ED0">
        <w:rPr>
          <w:rFonts w:ascii="Times New Roman" w:hAnsi="Times New Roman" w:cs="Times New Roman"/>
          <w:b/>
          <w:sz w:val="20"/>
          <w:szCs w:val="20"/>
        </w:rPr>
        <w:t>«Город Воткинск»</w:t>
      </w:r>
      <w:r w:rsidRPr="00323ED0">
        <w:rPr>
          <w:rFonts w:ascii="Times New Roman" w:hAnsi="Times New Roman" w:cs="Times New Roman"/>
          <w:sz w:val="20"/>
          <w:szCs w:val="20"/>
        </w:rPr>
        <w:t xml:space="preserve">, утвержденного </w:t>
      </w:r>
      <w:r w:rsidRPr="00323ED0">
        <w:rPr>
          <w:rFonts w:ascii="Times New Roman" w:hAnsi="Times New Roman" w:cs="Times New Roman"/>
          <w:i/>
          <w:sz w:val="20"/>
          <w:szCs w:val="20"/>
        </w:rPr>
        <w:t>постановлением</w:t>
      </w:r>
      <w:r w:rsidRPr="00323ED0">
        <w:rPr>
          <w:rFonts w:ascii="Times New Roman" w:hAnsi="Times New Roman" w:cs="Times New Roman"/>
          <w:sz w:val="20"/>
          <w:szCs w:val="20"/>
        </w:rPr>
        <w:t xml:space="preserve"> Администрации города Воткинска от ___________ № _______, освободить от платы в размере 100 % за присмотр и уход в МДОУ №____ за моим ребенком _______________________________________________________________________________________,</w:t>
      </w:r>
    </w:p>
    <w:p w14:paraId="79824EB6" w14:textId="77777777" w:rsidR="001C1DD6" w:rsidRPr="00323ED0" w:rsidRDefault="001C1DD6" w:rsidP="001C1DD6">
      <w:pPr>
        <w:widowControl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23ED0">
        <w:rPr>
          <w:rFonts w:ascii="Times New Roman" w:hAnsi="Times New Roman" w:cs="Times New Roman"/>
          <w:sz w:val="20"/>
          <w:szCs w:val="20"/>
        </w:rPr>
        <w:t>(Ф.И.О. ребенка, дата рождения)</w:t>
      </w:r>
    </w:p>
    <w:p w14:paraId="1712A65D" w14:textId="77777777" w:rsidR="001C1DD6" w:rsidRPr="00323ED0" w:rsidRDefault="001C1DD6" w:rsidP="003562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3ED0">
        <w:rPr>
          <w:rFonts w:ascii="Times New Roman" w:hAnsi="Times New Roman" w:cs="Times New Roman"/>
          <w:sz w:val="20"/>
          <w:szCs w:val="20"/>
        </w:rPr>
        <w:t xml:space="preserve">поскольку </w:t>
      </w:r>
      <w:r w:rsidR="003562E1" w:rsidRPr="00323ED0">
        <w:rPr>
          <w:rFonts w:ascii="Times New Roman" w:hAnsi="Times New Roman" w:cs="Times New Roman"/>
          <w:sz w:val="20"/>
          <w:szCs w:val="20"/>
        </w:rPr>
        <w:t>я</w:t>
      </w:r>
      <w:r w:rsidRPr="00323ED0">
        <w:rPr>
          <w:rFonts w:ascii="Times New Roman" w:hAnsi="Times New Roman" w:cs="Times New Roman"/>
          <w:sz w:val="20"/>
          <w:szCs w:val="20"/>
        </w:rPr>
        <w:t>вляюсь____________________________________________________________________</w:t>
      </w:r>
      <w:r w:rsidR="003562E1" w:rsidRPr="00323ED0">
        <w:rPr>
          <w:rFonts w:ascii="Times New Roman" w:hAnsi="Times New Roman" w:cs="Times New Roman"/>
          <w:sz w:val="20"/>
          <w:szCs w:val="20"/>
        </w:rPr>
        <w:t>___</w:t>
      </w:r>
      <w:r w:rsidRPr="00323ED0">
        <w:rPr>
          <w:rFonts w:ascii="Times New Roman" w:hAnsi="Times New Roman" w:cs="Times New Roman"/>
          <w:sz w:val="20"/>
          <w:szCs w:val="20"/>
        </w:rPr>
        <w:t>.</w:t>
      </w:r>
    </w:p>
    <w:p w14:paraId="4184F635" w14:textId="77777777" w:rsidR="001C1DD6" w:rsidRPr="00323ED0" w:rsidRDefault="001C1DD6" w:rsidP="003562E1">
      <w:pPr>
        <w:widowControl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23ED0">
        <w:rPr>
          <w:rFonts w:ascii="Times New Roman" w:hAnsi="Times New Roman" w:cs="Times New Roman"/>
          <w:sz w:val="20"/>
          <w:szCs w:val="20"/>
        </w:rPr>
        <w:t xml:space="preserve">                            (указать основание предоставления освобождения от платы за присмотр и уход)</w:t>
      </w:r>
    </w:p>
    <w:p w14:paraId="24E6207A" w14:textId="77777777" w:rsidR="001C1DD6" w:rsidRPr="00323ED0" w:rsidRDefault="001C1DD6" w:rsidP="003562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3ED0">
        <w:rPr>
          <w:rFonts w:ascii="Times New Roman" w:hAnsi="Times New Roman" w:cs="Times New Roman"/>
          <w:sz w:val="20"/>
          <w:szCs w:val="20"/>
        </w:rPr>
        <w:t>Документы, подтверждающие право на предоставление освобождения от платы за присмотр и уход:</w:t>
      </w:r>
    </w:p>
    <w:p w14:paraId="2B78BE44" w14:textId="77777777" w:rsidR="001C1DD6" w:rsidRPr="00323ED0" w:rsidRDefault="001C1DD6" w:rsidP="003562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3ED0">
        <w:rPr>
          <w:rFonts w:ascii="Times New Roman" w:hAnsi="Times New Roman" w:cs="Times New Roman"/>
          <w:sz w:val="20"/>
          <w:szCs w:val="20"/>
        </w:rPr>
        <w:t>1. _____________________________________________________________________________________;</w:t>
      </w:r>
    </w:p>
    <w:p w14:paraId="5227F74A" w14:textId="77777777" w:rsidR="001C1DD6" w:rsidRPr="00323ED0" w:rsidRDefault="001C1DD6" w:rsidP="003562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3ED0">
        <w:rPr>
          <w:rFonts w:ascii="Times New Roman" w:hAnsi="Times New Roman" w:cs="Times New Roman"/>
          <w:sz w:val="20"/>
          <w:szCs w:val="20"/>
        </w:rPr>
        <w:t>2. _____________________________________________________________________________________;</w:t>
      </w:r>
    </w:p>
    <w:p w14:paraId="6246C1C0" w14:textId="77777777" w:rsidR="001C1DD6" w:rsidRPr="00323ED0" w:rsidRDefault="001C1DD6" w:rsidP="003562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3ED0">
        <w:rPr>
          <w:rFonts w:ascii="Times New Roman" w:hAnsi="Times New Roman" w:cs="Times New Roman"/>
          <w:sz w:val="20"/>
          <w:szCs w:val="20"/>
        </w:rPr>
        <w:t>3. _____________________________________________________________________________________;</w:t>
      </w:r>
    </w:p>
    <w:p w14:paraId="4F83C3DB" w14:textId="77777777" w:rsidR="001C1DD6" w:rsidRPr="00323ED0" w:rsidRDefault="001C1DD6" w:rsidP="001C1DD6">
      <w:pPr>
        <w:widowControl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3ED0">
        <w:rPr>
          <w:rFonts w:ascii="Times New Roman" w:hAnsi="Times New Roman" w:cs="Times New Roman"/>
          <w:sz w:val="20"/>
          <w:szCs w:val="20"/>
        </w:rPr>
        <w:t>4. _____________________________________________________________________________________.</w:t>
      </w:r>
    </w:p>
    <w:p w14:paraId="0CFD91FC" w14:textId="77777777" w:rsidR="001C1DD6" w:rsidRPr="00323ED0" w:rsidRDefault="001C1DD6" w:rsidP="003562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3ED0">
        <w:rPr>
          <w:rFonts w:ascii="Times New Roman" w:hAnsi="Times New Roman" w:cs="Times New Roman"/>
          <w:sz w:val="20"/>
          <w:szCs w:val="20"/>
        </w:rPr>
        <w:t xml:space="preserve">Выражаю свое согласие на обработку персональных данных моих и членов моей семьи с целью, указанной в настоящем заявлении,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 автоматизированным и неавтоматизированным способом _____________________________________________________________________________________________________,                  </w:t>
      </w:r>
      <w:r w:rsidRPr="00323ED0">
        <w:rPr>
          <w:rFonts w:ascii="Times New Roman" w:hAnsi="Times New Roman" w:cs="Times New Roman"/>
          <w:sz w:val="20"/>
          <w:szCs w:val="20"/>
        </w:rPr>
        <w:tab/>
        <w:t xml:space="preserve">(наименование муниципальной образовательной организации) </w:t>
      </w:r>
      <w:r w:rsidRPr="00323ED0">
        <w:rPr>
          <w:rFonts w:ascii="Times New Roman" w:hAnsi="Times New Roman" w:cs="Times New Roman"/>
          <w:sz w:val="20"/>
          <w:szCs w:val="20"/>
        </w:rPr>
        <w:br/>
        <w:t>Управлением образования Администрации города Воткинска.</w:t>
      </w:r>
    </w:p>
    <w:p w14:paraId="76D639D3" w14:textId="77777777" w:rsidR="001C1DD6" w:rsidRPr="00323ED0" w:rsidRDefault="001C1DD6" w:rsidP="003562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3ED0">
        <w:rPr>
          <w:rFonts w:ascii="Times New Roman" w:hAnsi="Times New Roman" w:cs="Times New Roman"/>
          <w:sz w:val="20"/>
          <w:szCs w:val="20"/>
        </w:rPr>
        <w:t>Согласие действительно в течение срока освобождения от платы за присмотр и уход. Настоящее согласие может быть отозвано мной только путем направления отзыва в письменной форме в адрес оператора.</w:t>
      </w:r>
    </w:p>
    <w:p w14:paraId="13754639" w14:textId="77777777" w:rsidR="001C1DD6" w:rsidRPr="00323ED0" w:rsidRDefault="001C1DD6" w:rsidP="003562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3ED0">
        <w:rPr>
          <w:rFonts w:ascii="Times New Roman" w:hAnsi="Times New Roman" w:cs="Times New Roman"/>
          <w:sz w:val="20"/>
          <w:szCs w:val="20"/>
        </w:rPr>
        <w:t>В случае отзыва настоящего согласия до окончания срока его действия я предупрежден о возможных последствиях прекращения обработки персональных данных моих и моей семьи.</w:t>
      </w:r>
    </w:p>
    <w:p w14:paraId="1513A1D8" w14:textId="77777777" w:rsidR="001C1DD6" w:rsidRPr="00323ED0" w:rsidRDefault="001C1DD6" w:rsidP="003562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34AA98" w14:textId="77777777" w:rsidR="001C1DD6" w:rsidRPr="00323ED0" w:rsidRDefault="001C1DD6" w:rsidP="003562E1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23ED0">
        <w:rPr>
          <w:rFonts w:ascii="Times New Roman" w:hAnsi="Times New Roman" w:cs="Times New Roman"/>
          <w:sz w:val="20"/>
          <w:szCs w:val="20"/>
        </w:rPr>
        <w:t xml:space="preserve">«__» _____________ 20__ г. ___________________/____________________________                       </w:t>
      </w:r>
    </w:p>
    <w:p w14:paraId="58815BDD" w14:textId="77777777" w:rsidR="001C1DD6" w:rsidRPr="00323ED0" w:rsidRDefault="001C1DD6" w:rsidP="003562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23ED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(подпись)                       (расшифровка подписи)</w:t>
      </w:r>
    </w:p>
    <w:p w14:paraId="75AE1489" w14:textId="77777777" w:rsidR="001C1DD6" w:rsidRPr="00323ED0" w:rsidRDefault="001C1DD6" w:rsidP="003562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56B126" w14:textId="77777777" w:rsidR="001C1DD6" w:rsidRPr="00323ED0" w:rsidRDefault="001C1DD6" w:rsidP="001C1DD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2D6CF81" w14:textId="77777777" w:rsidR="001C1DD6" w:rsidRPr="00323ED0" w:rsidRDefault="001C1DD6" w:rsidP="00215CF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1C1DD6" w:rsidRPr="00323ED0" w:rsidSect="00166F52">
      <w:pgSz w:w="11906" w:h="16838"/>
      <w:pgMar w:top="567" w:right="566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AD0E3F"/>
    <w:multiLevelType w:val="multilevel"/>
    <w:tmpl w:val="535A37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D4465F5"/>
    <w:multiLevelType w:val="hybridMultilevel"/>
    <w:tmpl w:val="2E9A3A14"/>
    <w:lvl w:ilvl="0" w:tplc="8FDC53F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094AF7"/>
    <w:multiLevelType w:val="multilevel"/>
    <w:tmpl w:val="BDCCC6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52C"/>
    <w:rsid w:val="00002F70"/>
    <w:rsid w:val="00007AA4"/>
    <w:rsid w:val="00013653"/>
    <w:rsid w:val="00016322"/>
    <w:rsid w:val="00016591"/>
    <w:rsid w:val="000232AC"/>
    <w:rsid w:val="00026D4D"/>
    <w:rsid w:val="0002774F"/>
    <w:rsid w:val="00047A85"/>
    <w:rsid w:val="00050802"/>
    <w:rsid w:val="00060E8D"/>
    <w:rsid w:val="00071FA0"/>
    <w:rsid w:val="00074871"/>
    <w:rsid w:val="00081F30"/>
    <w:rsid w:val="000B1586"/>
    <w:rsid w:val="000B6EDC"/>
    <w:rsid w:val="000C527B"/>
    <w:rsid w:val="000C63A2"/>
    <w:rsid w:val="000D2100"/>
    <w:rsid w:val="000D6733"/>
    <w:rsid w:val="000E5F58"/>
    <w:rsid w:val="000E6622"/>
    <w:rsid w:val="000F0390"/>
    <w:rsid w:val="000F1AA5"/>
    <w:rsid w:val="00100303"/>
    <w:rsid w:val="0010073D"/>
    <w:rsid w:val="00116010"/>
    <w:rsid w:val="00121432"/>
    <w:rsid w:val="001238ED"/>
    <w:rsid w:val="00127FD6"/>
    <w:rsid w:val="00166F52"/>
    <w:rsid w:val="001722F0"/>
    <w:rsid w:val="00173D47"/>
    <w:rsid w:val="00187C1D"/>
    <w:rsid w:val="00192D95"/>
    <w:rsid w:val="001B0BC3"/>
    <w:rsid w:val="001B49D2"/>
    <w:rsid w:val="001C1DD6"/>
    <w:rsid w:val="001C54E0"/>
    <w:rsid w:val="001C61DC"/>
    <w:rsid w:val="001D0C71"/>
    <w:rsid w:val="001E4B89"/>
    <w:rsid w:val="001F0E46"/>
    <w:rsid w:val="00204F88"/>
    <w:rsid w:val="00213F32"/>
    <w:rsid w:val="00215CF6"/>
    <w:rsid w:val="002346C8"/>
    <w:rsid w:val="0023668F"/>
    <w:rsid w:val="00251DE5"/>
    <w:rsid w:val="00254A5E"/>
    <w:rsid w:val="00255DCC"/>
    <w:rsid w:val="00263E2F"/>
    <w:rsid w:val="00277949"/>
    <w:rsid w:val="00280CF2"/>
    <w:rsid w:val="00280EC1"/>
    <w:rsid w:val="002834AB"/>
    <w:rsid w:val="0029028C"/>
    <w:rsid w:val="002918AC"/>
    <w:rsid w:val="00292306"/>
    <w:rsid w:val="002949D6"/>
    <w:rsid w:val="002B6E6D"/>
    <w:rsid w:val="002C3FBB"/>
    <w:rsid w:val="002C51FE"/>
    <w:rsid w:val="002D18A9"/>
    <w:rsid w:val="002D1C7A"/>
    <w:rsid w:val="002D55FA"/>
    <w:rsid w:val="002E18EC"/>
    <w:rsid w:val="002E7FA0"/>
    <w:rsid w:val="002F0263"/>
    <w:rsid w:val="002F195E"/>
    <w:rsid w:val="002F1EE3"/>
    <w:rsid w:val="002F6301"/>
    <w:rsid w:val="00301F1E"/>
    <w:rsid w:val="003111BA"/>
    <w:rsid w:val="00320344"/>
    <w:rsid w:val="00323ED0"/>
    <w:rsid w:val="00326208"/>
    <w:rsid w:val="00326DE8"/>
    <w:rsid w:val="00337A41"/>
    <w:rsid w:val="00343C8A"/>
    <w:rsid w:val="003456E1"/>
    <w:rsid w:val="003544A9"/>
    <w:rsid w:val="003562E1"/>
    <w:rsid w:val="0036729C"/>
    <w:rsid w:val="00384757"/>
    <w:rsid w:val="0039338B"/>
    <w:rsid w:val="003A3D5A"/>
    <w:rsid w:val="003A6891"/>
    <w:rsid w:val="003B4168"/>
    <w:rsid w:val="003B6B0F"/>
    <w:rsid w:val="003B7B06"/>
    <w:rsid w:val="003C7F82"/>
    <w:rsid w:val="003D4AF4"/>
    <w:rsid w:val="003E0408"/>
    <w:rsid w:val="00403638"/>
    <w:rsid w:val="00407AE9"/>
    <w:rsid w:val="004328EB"/>
    <w:rsid w:val="00433ED3"/>
    <w:rsid w:val="00443378"/>
    <w:rsid w:val="0045328D"/>
    <w:rsid w:val="00467388"/>
    <w:rsid w:val="00477F1F"/>
    <w:rsid w:val="0048722C"/>
    <w:rsid w:val="004B2DDC"/>
    <w:rsid w:val="004B5E22"/>
    <w:rsid w:val="004C0457"/>
    <w:rsid w:val="004C092F"/>
    <w:rsid w:val="004C1E26"/>
    <w:rsid w:val="004D137F"/>
    <w:rsid w:val="004D13C7"/>
    <w:rsid w:val="004D3492"/>
    <w:rsid w:val="00512E00"/>
    <w:rsid w:val="00524E66"/>
    <w:rsid w:val="005259BA"/>
    <w:rsid w:val="00531D18"/>
    <w:rsid w:val="005413BE"/>
    <w:rsid w:val="00551354"/>
    <w:rsid w:val="00552CC1"/>
    <w:rsid w:val="00567568"/>
    <w:rsid w:val="00582A25"/>
    <w:rsid w:val="00585362"/>
    <w:rsid w:val="00593AC5"/>
    <w:rsid w:val="005A2382"/>
    <w:rsid w:val="005A2792"/>
    <w:rsid w:val="005A3A20"/>
    <w:rsid w:val="005A6349"/>
    <w:rsid w:val="005B638B"/>
    <w:rsid w:val="005C387F"/>
    <w:rsid w:val="005C64E3"/>
    <w:rsid w:val="005C7571"/>
    <w:rsid w:val="005D2E1B"/>
    <w:rsid w:val="005D6F45"/>
    <w:rsid w:val="005F202F"/>
    <w:rsid w:val="005F4725"/>
    <w:rsid w:val="0061244C"/>
    <w:rsid w:val="00617517"/>
    <w:rsid w:val="006231D4"/>
    <w:rsid w:val="00645BF7"/>
    <w:rsid w:val="006518B8"/>
    <w:rsid w:val="00667854"/>
    <w:rsid w:val="006B377D"/>
    <w:rsid w:val="006B5EBA"/>
    <w:rsid w:val="006C252C"/>
    <w:rsid w:val="006C522A"/>
    <w:rsid w:val="006D1D22"/>
    <w:rsid w:val="006E2B62"/>
    <w:rsid w:val="00727119"/>
    <w:rsid w:val="00746685"/>
    <w:rsid w:val="00751CAE"/>
    <w:rsid w:val="0075497B"/>
    <w:rsid w:val="007A36C6"/>
    <w:rsid w:val="007C5B70"/>
    <w:rsid w:val="007D15AC"/>
    <w:rsid w:val="007F1151"/>
    <w:rsid w:val="007F132A"/>
    <w:rsid w:val="00800BDC"/>
    <w:rsid w:val="00813E1F"/>
    <w:rsid w:val="00815A86"/>
    <w:rsid w:val="008330BD"/>
    <w:rsid w:val="00840B1F"/>
    <w:rsid w:val="00841B71"/>
    <w:rsid w:val="00851637"/>
    <w:rsid w:val="00851A04"/>
    <w:rsid w:val="00853D5F"/>
    <w:rsid w:val="008614E8"/>
    <w:rsid w:val="0087352A"/>
    <w:rsid w:val="008777A3"/>
    <w:rsid w:val="00885158"/>
    <w:rsid w:val="00886001"/>
    <w:rsid w:val="008976B5"/>
    <w:rsid w:val="008A7898"/>
    <w:rsid w:val="008B14B5"/>
    <w:rsid w:val="008C2B1E"/>
    <w:rsid w:val="008C2BD5"/>
    <w:rsid w:val="008D6070"/>
    <w:rsid w:val="008E6C6D"/>
    <w:rsid w:val="008F0115"/>
    <w:rsid w:val="008F359B"/>
    <w:rsid w:val="008F49C2"/>
    <w:rsid w:val="008F524D"/>
    <w:rsid w:val="008F5C36"/>
    <w:rsid w:val="009064EF"/>
    <w:rsid w:val="00915F42"/>
    <w:rsid w:val="009176FD"/>
    <w:rsid w:val="009200BC"/>
    <w:rsid w:val="00920216"/>
    <w:rsid w:val="00925992"/>
    <w:rsid w:val="00926DC6"/>
    <w:rsid w:val="00931FE7"/>
    <w:rsid w:val="009507E1"/>
    <w:rsid w:val="00952F0B"/>
    <w:rsid w:val="00956764"/>
    <w:rsid w:val="009573D2"/>
    <w:rsid w:val="00962953"/>
    <w:rsid w:val="0096409C"/>
    <w:rsid w:val="009758A9"/>
    <w:rsid w:val="00975E02"/>
    <w:rsid w:val="009803E6"/>
    <w:rsid w:val="00980A4A"/>
    <w:rsid w:val="00980F5B"/>
    <w:rsid w:val="00983921"/>
    <w:rsid w:val="00983AE5"/>
    <w:rsid w:val="00990E5C"/>
    <w:rsid w:val="009A0377"/>
    <w:rsid w:val="009A319A"/>
    <w:rsid w:val="009A673B"/>
    <w:rsid w:val="009B0772"/>
    <w:rsid w:val="009B0BAA"/>
    <w:rsid w:val="009B0F5B"/>
    <w:rsid w:val="009E32AD"/>
    <w:rsid w:val="00A26677"/>
    <w:rsid w:val="00A27927"/>
    <w:rsid w:val="00A43B78"/>
    <w:rsid w:val="00A52DB3"/>
    <w:rsid w:val="00A536CE"/>
    <w:rsid w:val="00A60423"/>
    <w:rsid w:val="00A84CBC"/>
    <w:rsid w:val="00AA27E3"/>
    <w:rsid w:val="00AB1565"/>
    <w:rsid w:val="00AB59BE"/>
    <w:rsid w:val="00AC7E28"/>
    <w:rsid w:val="00AE1E26"/>
    <w:rsid w:val="00B0457B"/>
    <w:rsid w:val="00B26719"/>
    <w:rsid w:val="00B335B8"/>
    <w:rsid w:val="00B472B4"/>
    <w:rsid w:val="00B6263A"/>
    <w:rsid w:val="00B62DC7"/>
    <w:rsid w:val="00B673BE"/>
    <w:rsid w:val="00B67BBC"/>
    <w:rsid w:val="00B72440"/>
    <w:rsid w:val="00B81328"/>
    <w:rsid w:val="00BA5644"/>
    <w:rsid w:val="00BC6A74"/>
    <w:rsid w:val="00BD1F42"/>
    <w:rsid w:val="00BD7A51"/>
    <w:rsid w:val="00BE1D78"/>
    <w:rsid w:val="00BF4471"/>
    <w:rsid w:val="00C00148"/>
    <w:rsid w:val="00C23EED"/>
    <w:rsid w:val="00C41CC2"/>
    <w:rsid w:val="00C47925"/>
    <w:rsid w:val="00C676DC"/>
    <w:rsid w:val="00CA302D"/>
    <w:rsid w:val="00CB2932"/>
    <w:rsid w:val="00CB6DCB"/>
    <w:rsid w:val="00CC2E7F"/>
    <w:rsid w:val="00CD4ED3"/>
    <w:rsid w:val="00CE3878"/>
    <w:rsid w:val="00CE78DD"/>
    <w:rsid w:val="00CF0806"/>
    <w:rsid w:val="00CF41A1"/>
    <w:rsid w:val="00D2203A"/>
    <w:rsid w:val="00D22CD4"/>
    <w:rsid w:val="00D233F3"/>
    <w:rsid w:val="00D31898"/>
    <w:rsid w:val="00D32D61"/>
    <w:rsid w:val="00D36488"/>
    <w:rsid w:val="00D662B8"/>
    <w:rsid w:val="00DA607E"/>
    <w:rsid w:val="00DC5E69"/>
    <w:rsid w:val="00DE1295"/>
    <w:rsid w:val="00DE15B2"/>
    <w:rsid w:val="00DE6051"/>
    <w:rsid w:val="00DF2A05"/>
    <w:rsid w:val="00E10DA4"/>
    <w:rsid w:val="00E25F81"/>
    <w:rsid w:val="00E304A2"/>
    <w:rsid w:val="00E41703"/>
    <w:rsid w:val="00E42AFA"/>
    <w:rsid w:val="00E44758"/>
    <w:rsid w:val="00E47414"/>
    <w:rsid w:val="00E857C3"/>
    <w:rsid w:val="00E86651"/>
    <w:rsid w:val="00E96956"/>
    <w:rsid w:val="00EA7604"/>
    <w:rsid w:val="00EC05E7"/>
    <w:rsid w:val="00ED401C"/>
    <w:rsid w:val="00EF11D9"/>
    <w:rsid w:val="00F0052C"/>
    <w:rsid w:val="00F03A99"/>
    <w:rsid w:val="00F03C67"/>
    <w:rsid w:val="00F041FF"/>
    <w:rsid w:val="00F10D49"/>
    <w:rsid w:val="00F23CB4"/>
    <w:rsid w:val="00F329C1"/>
    <w:rsid w:val="00F349C1"/>
    <w:rsid w:val="00F41A22"/>
    <w:rsid w:val="00F54CAA"/>
    <w:rsid w:val="00F618F0"/>
    <w:rsid w:val="00F66181"/>
    <w:rsid w:val="00F701F5"/>
    <w:rsid w:val="00F81317"/>
    <w:rsid w:val="00F81399"/>
    <w:rsid w:val="00F97F0B"/>
    <w:rsid w:val="00FB00F8"/>
    <w:rsid w:val="00FB4309"/>
    <w:rsid w:val="00FB77BD"/>
    <w:rsid w:val="00FD181E"/>
    <w:rsid w:val="00FE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EED63"/>
  <w15:docId w15:val="{9BD2DA85-A84B-4176-9F6A-6CC993C3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03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7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16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C6A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003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BD7A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7">
    <w:name w:val="No Spacing"/>
    <w:uiPriority w:val="1"/>
    <w:qFormat/>
    <w:rsid w:val="001C1D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55698AB28D17E002D77D9EBA94FA9FB7FAEB9DF67D25145143C79CFA057BAE8DD4EB6941B9B1107A63D1D0B966VF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80BA8-8272-4E2E-9D9B-6A4E0CC17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2548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Alexandr 123</cp:lastModifiedBy>
  <cp:revision>10</cp:revision>
  <cp:lastPrinted>2025-03-12T06:45:00Z</cp:lastPrinted>
  <dcterms:created xsi:type="dcterms:W3CDTF">2025-03-17T10:12:00Z</dcterms:created>
  <dcterms:modified xsi:type="dcterms:W3CDTF">2025-03-20T11:28:00Z</dcterms:modified>
</cp:coreProperties>
</file>